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1B" w:rsidRDefault="004F0C75" w:rsidP="004F0C75">
      <w:pPr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EE0679">
        <w:rPr>
          <w:rFonts w:cs="Arial"/>
          <w:b/>
          <w:bCs/>
          <w:sz w:val="28"/>
          <w:szCs w:val="28"/>
        </w:rPr>
        <w:t xml:space="preserve">Orders &amp; </w:t>
      </w:r>
      <w:r w:rsidR="003740D5" w:rsidRPr="00EE0679">
        <w:rPr>
          <w:rFonts w:cs="Arial"/>
          <w:b/>
          <w:bCs/>
          <w:sz w:val="28"/>
          <w:szCs w:val="28"/>
        </w:rPr>
        <w:t xml:space="preserve">Observations </w:t>
      </w:r>
      <w:r w:rsidR="003740D5">
        <w:rPr>
          <w:rFonts w:cs="Arial"/>
          <w:b/>
          <w:bCs/>
          <w:sz w:val="28"/>
          <w:szCs w:val="28"/>
        </w:rPr>
        <w:t>-</w:t>
      </w:r>
      <w:r w:rsidR="00B3731B">
        <w:rPr>
          <w:rFonts w:cs="Arial"/>
          <w:b/>
          <w:bCs/>
          <w:sz w:val="28"/>
          <w:szCs w:val="28"/>
        </w:rPr>
        <w:t xml:space="preserve"> Nutrition FHIR Resources </w:t>
      </w:r>
    </w:p>
    <w:p w:rsidR="004F0C75" w:rsidRPr="00EE0679" w:rsidRDefault="006103C5" w:rsidP="004F0C75">
      <w:pPr>
        <w:jc w:val="center"/>
        <w:rPr>
          <w:rFonts w:cs="Arial"/>
          <w:b/>
          <w:bCs/>
          <w:sz w:val="28"/>
          <w:szCs w:val="28"/>
        </w:rPr>
      </w:pPr>
      <w:r w:rsidRPr="00EE0679">
        <w:rPr>
          <w:rFonts w:cs="Arial"/>
          <w:b/>
          <w:bCs/>
          <w:sz w:val="28"/>
          <w:szCs w:val="28"/>
        </w:rPr>
        <w:t>Conference Call</w:t>
      </w:r>
    </w:p>
    <w:p w:rsidR="004F0C75" w:rsidRPr="00EE0679" w:rsidRDefault="00675233" w:rsidP="00E07153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March </w:t>
      </w:r>
      <w:r w:rsidR="00B80AD3">
        <w:rPr>
          <w:rFonts w:cs="Arial"/>
          <w:b/>
          <w:bCs/>
          <w:sz w:val="28"/>
          <w:szCs w:val="28"/>
        </w:rPr>
        <w:t>3</w:t>
      </w:r>
      <w:r w:rsidR="006239C2">
        <w:rPr>
          <w:rFonts w:cs="Arial"/>
          <w:b/>
          <w:bCs/>
          <w:sz w:val="28"/>
          <w:szCs w:val="28"/>
        </w:rPr>
        <w:t>, 2015</w:t>
      </w:r>
    </w:p>
    <w:p w:rsidR="004F0C75" w:rsidRPr="00EE0679" w:rsidRDefault="004F0C75" w:rsidP="004F0C75">
      <w:pPr>
        <w:rPr>
          <w:rFonts w:cs="Arial"/>
          <w:sz w:val="20"/>
          <w:szCs w:val="20"/>
        </w:rPr>
      </w:pPr>
    </w:p>
    <w:p w:rsidR="00752A35" w:rsidRPr="00406DB3" w:rsidRDefault="009530E6" w:rsidP="004F0C75">
      <w:pPr>
        <w:rPr>
          <w:rFonts w:cs="Arial"/>
          <w:sz w:val="20"/>
          <w:szCs w:val="20"/>
        </w:rPr>
      </w:pPr>
      <w:r w:rsidRPr="00EE0679">
        <w:rPr>
          <w:rFonts w:cs="Arial"/>
          <w:b/>
          <w:sz w:val="20"/>
          <w:szCs w:val="20"/>
        </w:rPr>
        <w:t>Attendees:</w:t>
      </w:r>
      <w:r w:rsidRPr="00EE0679">
        <w:rPr>
          <w:rFonts w:cs="Arial"/>
          <w:sz w:val="20"/>
          <w:szCs w:val="20"/>
        </w:rPr>
        <w:t xml:space="preserve"> </w:t>
      </w:r>
    </w:p>
    <w:tbl>
      <w:tblPr>
        <w:tblW w:w="10278" w:type="dxa"/>
        <w:jc w:val="center"/>
        <w:tblLook w:val="01E0" w:firstRow="1" w:lastRow="1" w:firstColumn="1" w:lastColumn="1" w:noHBand="0" w:noVBand="0"/>
      </w:tblPr>
      <w:tblGrid>
        <w:gridCol w:w="2349"/>
        <w:gridCol w:w="5229"/>
        <w:gridCol w:w="2700"/>
      </w:tblGrid>
      <w:tr w:rsidR="00761E93" w:rsidRPr="00D667A8" w:rsidTr="004308AC">
        <w:trPr>
          <w:jc w:val="center"/>
        </w:trPr>
        <w:tc>
          <w:tcPr>
            <w:tcW w:w="2349" w:type="dxa"/>
            <w:shd w:val="clear" w:color="auto" w:fill="C0C0C0"/>
          </w:tcPr>
          <w:p w:rsidR="00761E93" w:rsidRPr="00D667A8" w:rsidRDefault="00761E93" w:rsidP="00D667A8">
            <w:pPr>
              <w:spacing w:after="200" w:line="276" w:lineRule="auto"/>
              <w:ind w:left="720"/>
              <w:contextualSpacing/>
              <w:rPr>
                <w:rFonts w:eastAsia="Calibri" w:cs="Arial"/>
                <w:b/>
                <w:sz w:val="20"/>
                <w:szCs w:val="20"/>
              </w:rPr>
            </w:pPr>
            <w:r w:rsidRPr="00D667A8">
              <w:rPr>
                <w:rFonts w:eastAsia="Calibri" w:cs="Arial"/>
                <w:b/>
                <w:sz w:val="20"/>
                <w:szCs w:val="20"/>
              </w:rPr>
              <w:t>Name</w:t>
            </w:r>
          </w:p>
        </w:tc>
        <w:tc>
          <w:tcPr>
            <w:tcW w:w="5229" w:type="dxa"/>
            <w:shd w:val="clear" w:color="auto" w:fill="C0C0C0"/>
          </w:tcPr>
          <w:p w:rsidR="00761E93" w:rsidRPr="00D667A8" w:rsidRDefault="00761E93" w:rsidP="00D667A8">
            <w:pPr>
              <w:spacing w:after="200" w:line="276" w:lineRule="auto"/>
              <w:ind w:left="720"/>
              <w:contextualSpacing/>
              <w:rPr>
                <w:rFonts w:eastAsia="Calibri" w:cs="Arial"/>
                <w:b/>
                <w:sz w:val="20"/>
                <w:szCs w:val="20"/>
              </w:rPr>
            </w:pPr>
            <w:r w:rsidRPr="00D667A8">
              <w:rPr>
                <w:rFonts w:eastAsia="Calibri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2700" w:type="dxa"/>
            <w:shd w:val="clear" w:color="auto" w:fill="C0C0C0"/>
          </w:tcPr>
          <w:p w:rsidR="00761E93" w:rsidRPr="00D667A8" w:rsidRDefault="00761E93" w:rsidP="00761E93">
            <w:pPr>
              <w:spacing w:after="200" w:line="276" w:lineRule="auto"/>
              <w:contextualSpacing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761E93" w:rsidRPr="00D667A8" w:rsidTr="004308AC">
        <w:trPr>
          <w:trHeight w:val="522"/>
          <w:jc w:val="center"/>
        </w:trPr>
        <w:tc>
          <w:tcPr>
            <w:tcW w:w="2349" w:type="dxa"/>
            <w:shd w:val="clear" w:color="auto" w:fill="auto"/>
          </w:tcPr>
          <w:p w:rsidR="00761E93" w:rsidRPr="00D667A8" w:rsidRDefault="00357848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  <w:r w:rsidR="00761E93" w:rsidRPr="00D667A8">
              <w:rPr>
                <w:rFonts w:eastAsia="Calibri" w:cs="Arial"/>
                <w:sz w:val="20"/>
                <w:szCs w:val="20"/>
              </w:rPr>
              <w:t>. Margaret Dittloff</w:t>
            </w:r>
          </w:p>
        </w:tc>
        <w:tc>
          <w:tcPr>
            <w:tcW w:w="5229" w:type="dxa"/>
            <w:shd w:val="clear" w:color="auto" w:fill="auto"/>
          </w:tcPr>
          <w:p w:rsidR="00761E93" w:rsidRPr="00D667A8" w:rsidRDefault="00761E93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CBORD</w:t>
            </w:r>
          </w:p>
        </w:tc>
        <w:tc>
          <w:tcPr>
            <w:tcW w:w="2700" w:type="dxa"/>
          </w:tcPr>
          <w:p w:rsidR="00761E93" w:rsidRDefault="00C532CE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X</w:t>
            </w:r>
          </w:p>
        </w:tc>
      </w:tr>
      <w:tr w:rsidR="00B12F01" w:rsidRPr="00D667A8" w:rsidTr="004308AC">
        <w:trPr>
          <w:trHeight w:val="540"/>
          <w:jc w:val="center"/>
        </w:trPr>
        <w:tc>
          <w:tcPr>
            <w:tcW w:w="2349" w:type="dxa"/>
            <w:shd w:val="clear" w:color="auto" w:fill="auto"/>
          </w:tcPr>
          <w:p w:rsidR="00B12F01" w:rsidRDefault="00357848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</w:t>
            </w:r>
            <w:r w:rsidR="00B12F01">
              <w:rPr>
                <w:rFonts w:eastAsia="Calibri" w:cs="Arial"/>
                <w:sz w:val="20"/>
                <w:szCs w:val="20"/>
              </w:rPr>
              <w:t>. Lindsey Hoggle</w:t>
            </w:r>
          </w:p>
        </w:tc>
        <w:tc>
          <w:tcPr>
            <w:tcW w:w="5229" w:type="dxa"/>
            <w:shd w:val="clear" w:color="auto" w:fill="auto"/>
          </w:tcPr>
          <w:p w:rsidR="00B12F01" w:rsidRPr="00D667A8" w:rsidRDefault="00B12F01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 w:rsidRPr="00D667A8">
              <w:rPr>
                <w:rFonts w:eastAsia="Calibri" w:cs="Arial"/>
                <w:sz w:val="20"/>
                <w:szCs w:val="20"/>
              </w:rPr>
              <w:t>Academy Nutrition and Dietetics</w:t>
            </w:r>
          </w:p>
        </w:tc>
        <w:tc>
          <w:tcPr>
            <w:tcW w:w="2700" w:type="dxa"/>
          </w:tcPr>
          <w:p w:rsidR="00B12F01" w:rsidRPr="00D667A8" w:rsidRDefault="00C532CE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X</w:t>
            </w:r>
          </w:p>
        </w:tc>
      </w:tr>
      <w:tr w:rsidR="00675233" w:rsidRPr="00D667A8" w:rsidTr="004308AC">
        <w:trPr>
          <w:jc w:val="center"/>
        </w:trPr>
        <w:tc>
          <w:tcPr>
            <w:tcW w:w="2349" w:type="dxa"/>
            <w:shd w:val="clear" w:color="auto" w:fill="auto"/>
          </w:tcPr>
          <w:p w:rsidR="00675233" w:rsidRDefault="00675233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3. Eric Haas</w:t>
            </w:r>
          </w:p>
        </w:tc>
        <w:tc>
          <w:tcPr>
            <w:tcW w:w="5229" w:type="dxa"/>
            <w:shd w:val="clear" w:color="auto" w:fill="auto"/>
          </w:tcPr>
          <w:p w:rsidR="00675233" w:rsidRDefault="00675233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Health eData Inc</w:t>
            </w:r>
          </w:p>
        </w:tc>
        <w:tc>
          <w:tcPr>
            <w:tcW w:w="2700" w:type="dxa"/>
          </w:tcPr>
          <w:p w:rsidR="00675233" w:rsidRDefault="001D6D8A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X</w:t>
            </w:r>
          </w:p>
        </w:tc>
      </w:tr>
      <w:tr w:rsidR="00761E93" w:rsidRPr="00D667A8" w:rsidTr="004308AC">
        <w:trPr>
          <w:jc w:val="center"/>
        </w:trPr>
        <w:tc>
          <w:tcPr>
            <w:tcW w:w="2349" w:type="dxa"/>
            <w:shd w:val="clear" w:color="auto" w:fill="auto"/>
          </w:tcPr>
          <w:p w:rsidR="00761E93" w:rsidRPr="00D667A8" w:rsidRDefault="00675233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4</w:t>
            </w:r>
            <w:r w:rsidR="00B12F01">
              <w:rPr>
                <w:rFonts w:eastAsia="Calibri" w:cs="Arial"/>
                <w:sz w:val="20"/>
                <w:szCs w:val="20"/>
              </w:rPr>
              <w:t xml:space="preserve">. </w:t>
            </w:r>
            <w:r w:rsidR="004308AC">
              <w:rPr>
                <w:rFonts w:eastAsia="Calibri" w:cs="Arial"/>
                <w:sz w:val="20"/>
                <w:szCs w:val="20"/>
              </w:rPr>
              <w:t>Simon Sum</w:t>
            </w:r>
          </w:p>
        </w:tc>
        <w:tc>
          <w:tcPr>
            <w:tcW w:w="5229" w:type="dxa"/>
            <w:shd w:val="clear" w:color="auto" w:fill="auto"/>
          </w:tcPr>
          <w:p w:rsidR="00761E93" w:rsidRPr="00D667A8" w:rsidRDefault="004308AC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Academy Nutrition and Dietetics</w:t>
            </w:r>
          </w:p>
        </w:tc>
        <w:tc>
          <w:tcPr>
            <w:tcW w:w="2700" w:type="dxa"/>
          </w:tcPr>
          <w:p w:rsidR="00761E93" w:rsidRPr="00D667A8" w:rsidRDefault="001D6D8A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X</w:t>
            </w:r>
          </w:p>
        </w:tc>
      </w:tr>
      <w:tr w:rsidR="00761E93" w:rsidRPr="00D667A8" w:rsidTr="004308AC">
        <w:trPr>
          <w:trHeight w:val="531"/>
          <w:jc w:val="center"/>
        </w:trPr>
        <w:tc>
          <w:tcPr>
            <w:tcW w:w="2349" w:type="dxa"/>
            <w:shd w:val="clear" w:color="auto" w:fill="auto"/>
          </w:tcPr>
          <w:p w:rsidR="00761E93" w:rsidRPr="00D667A8" w:rsidRDefault="00675233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5</w:t>
            </w:r>
            <w:r w:rsidR="00B12F01">
              <w:rPr>
                <w:rFonts w:eastAsia="Calibri" w:cs="Arial"/>
                <w:sz w:val="20"/>
                <w:szCs w:val="20"/>
              </w:rPr>
              <w:t xml:space="preserve">. </w:t>
            </w:r>
            <w:r w:rsidR="00761E93" w:rsidRPr="00D667A8">
              <w:rPr>
                <w:rFonts w:eastAsia="Calibri" w:cs="Arial"/>
                <w:sz w:val="20"/>
                <w:szCs w:val="20"/>
              </w:rPr>
              <w:t>Cathy Welsh</w:t>
            </w:r>
          </w:p>
        </w:tc>
        <w:tc>
          <w:tcPr>
            <w:tcW w:w="5229" w:type="dxa"/>
            <w:shd w:val="clear" w:color="auto" w:fill="auto"/>
          </w:tcPr>
          <w:p w:rsidR="00761E93" w:rsidRPr="00D667A8" w:rsidRDefault="00761E93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St. Jude’s Children’s / Academy Nutrition and Dietetics</w:t>
            </w:r>
          </w:p>
        </w:tc>
        <w:tc>
          <w:tcPr>
            <w:tcW w:w="2700" w:type="dxa"/>
          </w:tcPr>
          <w:p w:rsidR="00761E93" w:rsidRDefault="002343FF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X</w:t>
            </w:r>
          </w:p>
        </w:tc>
      </w:tr>
      <w:tr w:rsidR="00426DB5" w:rsidRPr="00D667A8" w:rsidTr="004308AC">
        <w:trPr>
          <w:jc w:val="center"/>
        </w:trPr>
        <w:tc>
          <w:tcPr>
            <w:tcW w:w="2349" w:type="dxa"/>
            <w:shd w:val="clear" w:color="auto" w:fill="auto"/>
          </w:tcPr>
          <w:p w:rsidR="00426DB5" w:rsidRDefault="00675233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6.</w:t>
            </w:r>
            <w:r w:rsidR="00426DB5">
              <w:rPr>
                <w:rFonts w:eastAsia="Calibri" w:cs="Arial"/>
                <w:sz w:val="20"/>
                <w:szCs w:val="20"/>
              </w:rPr>
              <w:t>.</w:t>
            </w:r>
            <w:r w:rsidR="002B3FC8">
              <w:rPr>
                <w:rFonts w:eastAsia="Calibri" w:cs="Arial"/>
                <w:sz w:val="20"/>
                <w:szCs w:val="20"/>
              </w:rPr>
              <w:t>Michelle Salas</w:t>
            </w:r>
          </w:p>
        </w:tc>
        <w:tc>
          <w:tcPr>
            <w:tcW w:w="5229" w:type="dxa"/>
            <w:shd w:val="clear" w:color="auto" w:fill="auto"/>
          </w:tcPr>
          <w:p w:rsidR="00426DB5" w:rsidRDefault="0094131D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 w:rsidRPr="00D667A8">
              <w:rPr>
                <w:rFonts w:eastAsia="Calibri" w:cs="Arial"/>
                <w:sz w:val="20"/>
                <w:szCs w:val="20"/>
              </w:rPr>
              <w:t>Academy Nutrition and Dietetics</w:t>
            </w:r>
          </w:p>
        </w:tc>
        <w:tc>
          <w:tcPr>
            <w:tcW w:w="2700" w:type="dxa"/>
          </w:tcPr>
          <w:p w:rsidR="00426DB5" w:rsidRDefault="00426DB5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211CBC" w:rsidRPr="00D667A8" w:rsidTr="004308AC">
        <w:trPr>
          <w:jc w:val="center"/>
        </w:trPr>
        <w:tc>
          <w:tcPr>
            <w:tcW w:w="2349" w:type="dxa"/>
            <w:shd w:val="clear" w:color="auto" w:fill="auto"/>
          </w:tcPr>
          <w:p w:rsidR="00211CBC" w:rsidRDefault="00675233" w:rsidP="000A51E5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7</w:t>
            </w:r>
            <w:r w:rsidR="00211CBC">
              <w:rPr>
                <w:rFonts w:eastAsia="Calibri" w:cs="Arial"/>
                <w:sz w:val="20"/>
                <w:szCs w:val="20"/>
              </w:rPr>
              <w:t>.</w:t>
            </w:r>
            <w:r w:rsidR="00DF1143">
              <w:rPr>
                <w:rFonts w:eastAsia="Calibri" w:cs="Arial"/>
                <w:sz w:val="20"/>
                <w:szCs w:val="20"/>
              </w:rPr>
              <w:t xml:space="preserve"> </w:t>
            </w:r>
            <w:r w:rsidR="000A51E5">
              <w:rPr>
                <w:rFonts w:eastAsia="Calibri" w:cs="Arial"/>
                <w:sz w:val="20"/>
                <w:szCs w:val="20"/>
              </w:rPr>
              <w:t>Donna Quirk</w:t>
            </w:r>
          </w:p>
        </w:tc>
        <w:tc>
          <w:tcPr>
            <w:tcW w:w="5229" w:type="dxa"/>
            <w:shd w:val="clear" w:color="auto" w:fill="auto"/>
          </w:tcPr>
          <w:p w:rsidR="00211CBC" w:rsidRDefault="000A51E5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Lexington Medical Center</w:t>
            </w:r>
          </w:p>
        </w:tc>
        <w:tc>
          <w:tcPr>
            <w:tcW w:w="2700" w:type="dxa"/>
          </w:tcPr>
          <w:p w:rsidR="00211CBC" w:rsidRDefault="002343FF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X</w:t>
            </w:r>
          </w:p>
        </w:tc>
      </w:tr>
      <w:tr w:rsidR="00FD6919" w:rsidRPr="00D667A8" w:rsidTr="004308AC">
        <w:trPr>
          <w:jc w:val="center"/>
        </w:trPr>
        <w:tc>
          <w:tcPr>
            <w:tcW w:w="2349" w:type="dxa"/>
            <w:shd w:val="clear" w:color="auto" w:fill="auto"/>
          </w:tcPr>
          <w:p w:rsidR="00FD6919" w:rsidRDefault="00675233" w:rsidP="000A51E5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8</w:t>
            </w:r>
            <w:r w:rsidR="00FD6919">
              <w:rPr>
                <w:rFonts w:eastAsia="Calibri" w:cs="Arial"/>
                <w:sz w:val="20"/>
                <w:szCs w:val="20"/>
              </w:rPr>
              <w:t>. Cathryn Stauffer</w:t>
            </w:r>
          </w:p>
        </w:tc>
        <w:tc>
          <w:tcPr>
            <w:tcW w:w="5229" w:type="dxa"/>
            <w:shd w:val="clear" w:color="auto" w:fill="auto"/>
          </w:tcPr>
          <w:p w:rsidR="00FD6919" w:rsidRDefault="00FD6919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CBORD</w:t>
            </w:r>
          </w:p>
        </w:tc>
        <w:tc>
          <w:tcPr>
            <w:tcW w:w="2700" w:type="dxa"/>
          </w:tcPr>
          <w:p w:rsidR="00FD6919" w:rsidRDefault="002343FF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X</w:t>
            </w:r>
          </w:p>
        </w:tc>
      </w:tr>
      <w:tr w:rsidR="00FD6919" w:rsidRPr="00D667A8" w:rsidTr="001B098B">
        <w:trPr>
          <w:trHeight w:val="504"/>
          <w:jc w:val="center"/>
        </w:trPr>
        <w:tc>
          <w:tcPr>
            <w:tcW w:w="2349" w:type="dxa"/>
            <w:shd w:val="clear" w:color="auto" w:fill="auto"/>
          </w:tcPr>
          <w:p w:rsidR="00FD6919" w:rsidRDefault="00675233" w:rsidP="000A51E5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9</w:t>
            </w:r>
            <w:r w:rsidR="00357848">
              <w:rPr>
                <w:rFonts w:eastAsia="Calibri" w:cs="Arial"/>
                <w:sz w:val="20"/>
                <w:szCs w:val="20"/>
              </w:rPr>
              <w:t xml:space="preserve">. </w:t>
            </w:r>
            <w:r w:rsidR="00BB70AF">
              <w:rPr>
                <w:rFonts w:eastAsia="Calibri" w:cs="Arial"/>
                <w:sz w:val="20"/>
                <w:szCs w:val="20"/>
              </w:rPr>
              <w:t>Charles Paule</w:t>
            </w:r>
          </w:p>
        </w:tc>
        <w:tc>
          <w:tcPr>
            <w:tcW w:w="5229" w:type="dxa"/>
            <w:shd w:val="clear" w:color="auto" w:fill="auto"/>
          </w:tcPr>
          <w:p w:rsidR="00FD6919" w:rsidRDefault="006239C2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Abbott</w:t>
            </w:r>
          </w:p>
        </w:tc>
        <w:tc>
          <w:tcPr>
            <w:tcW w:w="2700" w:type="dxa"/>
          </w:tcPr>
          <w:p w:rsidR="00FD6919" w:rsidRDefault="002343FF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X</w:t>
            </w:r>
            <w:r>
              <w:rPr>
                <w:rFonts w:eastAsia="Calibri" w:cs="Arial"/>
                <w:sz w:val="20"/>
                <w:szCs w:val="20"/>
              </w:rPr>
              <w:softHyphen/>
            </w:r>
          </w:p>
        </w:tc>
      </w:tr>
      <w:tr w:rsidR="00894D1C" w:rsidRPr="00D667A8" w:rsidTr="004308AC">
        <w:trPr>
          <w:jc w:val="center"/>
        </w:trPr>
        <w:tc>
          <w:tcPr>
            <w:tcW w:w="2349" w:type="dxa"/>
            <w:shd w:val="clear" w:color="auto" w:fill="auto"/>
          </w:tcPr>
          <w:p w:rsidR="00894D1C" w:rsidRDefault="00675233" w:rsidP="000A51E5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10</w:t>
            </w:r>
            <w:r w:rsidR="00894D1C">
              <w:rPr>
                <w:rFonts w:eastAsia="Calibri" w:cs="Arial"/>
                <w:sz w:val="20"/>
                <w:szCs w:val="20"/>
              </w:rPr>
              <w:t>. Paul Doyle</w:t>
            </w:r>
          </w:p>
        </w:tc>
        <w:tc>
          <w:tcPr>
            <w:tcW w:w="5229" w:type="dxa"/>
            <w:shd w:val="clear" w:color="auto" w:fill="auto"/>
          </w:tcPr>
          <w:p w:rsidR="00894D1C" w:rsidRDefault="00F42758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Eigen X</w:t>
            </w:r>
          </w:p>
        </w:tc>
        <w:tc>
          <w:tcPr>
            <w:tcW w:w="2700" w:type="dxa"/>
          </w:tcPr>
          <w:p w:rsidR="00894D1C" w:rsidRDefault="002343FF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X – phone only</w:t>
            </w:r>
          </w:p>
        </w:tc>
      </w:tr>
      <w:tr w:rsidR="00DB12F6" w:rsidRPr="00D667A8" w:rsidTr="004308AC">
        <w:trPr>
          <w:jc w:val="center"/>
        </w:trPr>
        <w:tc>
          <w:tcPr>
            <w:tcW w:w="2349" w:type="dxa"/>
            <w:shd w:val="clear" w:color="auto" w:fill="auto"/>
          </w:tcPr>
          <w:p w:rsidR="00DB12F6" w:rsidRDefault="00675233" w:rsidP="000A51E5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11</w:t>
            </w:r>
            <w:r w:rsidR="00DB12F6">
              <w:rPr>
                <w:rFonts w:eastAsia="Calibri" w:cs="Arial"/>
                <w:sz w:val="20"/>
                <w:szCs w:val="20"/>
              </w:rPr>
              <w:t>. Marty Yadrick</w:t>
            </w:r>
          </w:p>
        </w:tc>
        <w:tc>
          <w:tcPr>
            <w:tcW w:w="5229" w:type="dxa"/>
            <w:shd w:val="clear" w:color="auto" w:fill="auto"/>
          </w:tcPr>
          <w:p w:rsidR="00DB12F6" w:rsidRDefault="00DB12F6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Computrition</w:t>
            </w:r>
          </w:p>
        </w:tc>
        <w:tc>
          <w:tcPr>
            <w:tcW w:w="2700" w:type="dxa"/>
          </w:tcPr>
          <w:p w:rsidR="00DB12F6" w:rsidRDefault="002343FF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X</w:t>
            </w:r>
          </w:p>
        </w:tc>
      </w:tr>
      <w:tr w:rsidR="00675233" w:rsidRPr="00D667A8" w:rsidTr="004308AC">
        <w:trPr>
          <w:jc w:val="center"/>
        </w:trPr>
        <w:tc>
          <w:tcPr>
            <w:tcW w:w="2349" w:type="dxa"/>
            <w:shd w:val="clear" w:color="auto" w:fill="auto"/>
          </w:tcPr>
          <w:p w:rsidR="00675233" w:rsidRDefault="00676E43" w:rsidP="000A51E5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12</w:t>
            </w:r>
            <w:r w:rsidR="00675233">
              <w:rPr>
                <w:rFonts w:eastAsia="Calibri" w:cs="Arial"/>
                <w:sz w:val="20"/>
                <w:szCs w:val="20"/>
              </w:rPr>
              <w:t>.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  <w:r w:rsidR="001D6D8A">
              <w:rPr>
                <w:rFonts w:eastAsia="Calibri" w:cs="Arial"/>
                <w:sz w:val="20"/>
                <w:szCs w:val="20"/>
              </w:rPr>
              <w:t>Curt Coulter</w:t>
            </w:r>
          </w:p>
        </w:tc>
        <w:tc>
          <w:tcPr>
            <w:tcW w:w="5229" w:type="dxa"/>
            <w:shd w:val="clear" w:color="auto" w:fill="auto"/>
          </w:tcPr>
          <w:p w:rsidR="00675233" w:rsidRDefault="001D6D8A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CBORD</w:t>
            </w:r>
          </w:p>
        </w:tc>
        <w:tc>
          <w:tcPr>
            <w:tcW w:w="2700" w:type="dxa"/>
          </w:tcPr>
          <w:p w:rsidR="00675233" w:rsidRDefault="001D6D8A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X</w:t>
            </w:r>
          </w:p>
        </w:tc>
      </w:tr>
      <w:tr w:rsidR="007A52C2" w:rsidRPr="00D667A8" w:rsidTr="004308AC">
        <w:trPr>
          <w:jc w:val="center"/>
        </w:trPr>
        <w:tc>
          <w:tcPr>
            <w:tcW w:w="2349" w:type="dxa"/>
            <w:shd w:val="clear" w:color="auto" w:fill="auto"/>
          </w:tcPr>
          <w:p w:rsidR="007A52C2" w:rsidRDefault="00676E43" w:rsidP="000A51E5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13</w:t>
            </w:r>
            <w:r w:rsidR="007A52C2">
              <w:rPr>
                <w:rFonts w:eastAsia="Calibri" w:cs="Arial"/>
                <w:sz w:val="20"/>
                <w:szCs w:val="20"/>
              </w:rPr>
              <w:t>.</w:t>
            </w:r>
          </w:p>
        </w:tc>
        <w:tc>
          <w:tcPr>
            <w:tcW w:w="5229" w:type="dxa"/>
            <w:shd w:val="clear" w:color="auto" w:fill="auto"/>
          </w:tcPr>
          <w:p w:rsidR="007A52C2" w:rsidRDefault="007A52C2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7A52C2" w:rsidRDefault="007A52C2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145053" w:rsidRPr="00406DB3" w:rsidRDefault="00145053" w:rsidP="004F0C75">
      <w:pPr>
        <w:rPr>
          <w:rFonts w:cs="Arial"/>
          <w:sz w:val="20"/>
          <w:szCs w:val="20"/>
          <w:lang w:val="de-DE"/>
        </w:rPr>
      </w:pPr>
    </w:p>
    <w:p w:rsidR="00303576" w:rsidRPr="00406DB3" w:rsidRDefault="00D2222C" w:rsidP="00E07153">
      <w:pPr>
        <w:rPr>
          <w:rFonts w:cs="Arial"/>
          <w:sz w:val="20"/>
          <w:szCs w:val="20"/>
          <w:lang w:val="sv-SE"/>
        </w:rPr>
      </w:pPr>
      <w:r>
        <w:rPr>
          <w:rFonts w:cs="Arial"/>
          <w:b/>
          <w:sz w:val="20"/>
          <w:szCs w:val="20"/>
          <w:lang w:val="sv-SE"/>
        </w:rPr>
        <w:t>Chair</w:t>
      </w:r>
      <w:r w:rsidR="00C849F0">
        <w:rPr>
          <w:rFonts w:cs="Arial"/>
          <w:b/>
          <w:sz w:val="20"/>
          <w:szCs w:val="20"/>
          <w:lang w:val="sv-SE"/>
        </w:rPr>
        <w:t xml:space="preserve"> </w:t>
      </w:r>
      <w:r>
        <w:rPr>
          <w:rFonts w:cs="Arial"/>
          <w:b/>
          <w:sz w:val="20"/>
          <w:szCs w:val="20"/>
          <w:lang w:val="sv-SE"/>
        </w:rPr>
        <w:t>/</w:t>
      </w:r>
      <w:r w:rsidR="00C849F0">
        <w:rPr>
          <w:rFonts w:cs="Arial"/>
          <w:b/>
          <w:sz w:val="20"/>
          <w:szCs w:val="20"/>
          <w:lang w:val="sv-SE"/>
        </w:rPr>
        <w:t xml:space="preserve"> Note Taker</w:t>
      </w:r>
      <w:r w:rsidR="00B54FDB" w:rsidRPr="00406DB3">
        <w:rPr>
          <w:rFonts w:cs="Arial"/>
          <w:b/>
          <w:sz w:val="20"/>
          <w:szCs w:val="20"/>
          <w:lang w:val="sv-SE"/>
        </w:rPr>
        <w:t>:</w:t>
      </w:r>
      <w:r w:rsidR="00B54FDB" w:rsidRPr="00406DB3">
        <w:rPr>
          <w:rFonts w:cs="Arial"/>
          <w:sz w:val="20"/>
          <w:szCs w:val="20"/>
          <w:lang w:val="sv-SE"/>
        </w:rPr>
        <w:t xml:space="preserve"> </w:t>
      </w:r>
      <w:r w:rsidR="00B578DF" w:rsidRPr="00406DB3">
        <w:rPr>
          <w:rFonts w:cs="Arial"/>
          <w:sz w:val="20"/>
          <w:szCs w:val="20"/>
          <w:lang w:val="sv-SE"/>
        </w:rPr>
        <w:t xml:space="preserve"> </w:t>
      </w:r>
      <w:r w:rsidR="00B3731B">
        <w:rPr>
          <w:rFonts w:cs="Arial"/>
          <w:sz w:val="20"/>
          <w:szCs w:val="20"/>
          <w:lang w:val="sv-SE"/>
        </w:rPr>
        <w:t>Margaret Dittloff</w:t>
      </w:r>
    </w:p>
    <w:p w:rsidR="00C860BC" w:rsidRPr="00406DB3" w:rsidRDefault="00C860BC" w:rsidP="004F0C75">
      <w:pPr>
        <w:rPr>
          <w:rFonts w:cs="Arial"/>
          <w:sz w:val="20"/>
          <w:szCs w:val="20"/>
          <w:lang w:val="sv-SE"/>
        </w:rPr>
      </w:pPr>
    </w:p>
    <w:p w:rsidR="00B80AD3" w:rsidRPr="00B80AD3" w:rsidRDefault="00BF43C3" w:rsidP="00B80AD3">
      <w:pPr>
        <w:rPr>
          <w:b/>
          <w:u w:val="single"/>
        </w:rPr>
      </w:pPr>
      <w:r>
        <w:rPr>
          <w:b/>
          <w:u w:val="single"/>
        </w:rPr>
        <w:t>Agenda for 2015-03-03</w:t>
      </w:r>
    </w:p>
    <w:p w:rsidR="00BF43C3" w:rsidRDefault="00BF43C3" w:rsidP="00BF43C3">
      <w:pPr>
        <w:pStyle w:val="PlainText"/>
      </w:pPr>
      <w:r>
        <w:t>Proposed Agenda:</w:t>
      </w:r>
    </w:p>
    <w:p w:rsidR="00BF43C3" w:rsidRDefault="00BF43C3" w:rsidP="00BF43C3">
      <w:pPr>
        <w:pStyle w:val="PlainText"/>
      </w:pPr>
      <w:r>
        <w:t> </w:t>
      </w:r>
    </w:p>
    <w:p w:rsidR="00BF43C3" w:rsidRDefault="00BF43C3" w:rsidP="00BF43C3">
      <w:pPr>
        <w:pStyle w:val="PlainText"/>
        <w:numPr>
          <w:ilvl w:val="0"/>
          <w:numId w:val="44"/>
        </w:numPr>
      </w:pPr>
      <w:r>
        <w:t>Agenda Review</w:t>
      </w:r>
    </w:p>
    <w:p w:rsidR="00BF43C3" w:rsidRDefault="00BF43C3" w:rsidP="002343FF">
      <w:pPr>
        <w:pStyle w:val="PlainText"/>
        <w:numPr>
          <w:ilvl w:val="0"/>
          <w:numId w:val="44"/>
        </w:numPr>
      </w:pPr>
      <w:r>
        <w:t>Meeting Minutes – see attached from 2015-02-03 and 2015-02-17</w:t>
      </w:r>
    </w:p>
    <w:p w:rsidR="002343FF" w:rsidRDefault="002343FF" w:rsidP="002343FF">
      <w:pPr>
        <w:pStyle w:val="PlainText"/>
        <w:numPr>
          <w:ilvl w:val="1"/>
          <w:numId w:val="44"/>
        </w:numPr>
      </w:pPr>
      <w:r>
        <w:t>Motion to approve as amended:  Cathy Welsh / 2</w:t>
      </w:r>
      <w:r w:rsidRPr="002343FF">
        <w:rPr>
          <w:vertAlign w:val="superscript"/>
        </w:rPr>
        <w:t>nd</w:t>
      </w:r>
      <w:r>
        <w:t xml:space="preserve"> Eric Haas</w:t>
      </w:r>
    </w:p>
    <w:p w:rsidR="002343FF" w:rsidRDefault="002343FF" w:rsidP="002343FF">
      <w:pPr>
        <w:pStyle w:val="PlainText"/>
        <w:numPr>
          <w:ilvl w:val="2"/>
          <w:numId w:val="44"/>
        </w:numPr>
      </w:pPr>
      <w:r>
        <w:t xml:space="preserve">Opposed: 0 Abstain: 0 In Favor:  10  </w:t>
      </w:r>
    </w:p>
    <w:p w:rsidR="00BF43C3" w:rsidRDefault="00BF43C3" w:rsidP="00BF43C3">
      <w:pPr>
        <w:pStyle w:val="PlainText"/>
        <w:numPr>
          <w:ilvl w:val="0"/>
          <w:numId w:val="44"/>
        </w:numPr>
      </w:pPr>
      <w:r>
        <w:t>Review Value Sets</w:t>
      </w:r>
    </w:p>
    <w:p w:rsidR="00A73EF7" w:rsidRDefault="00A73EF7" w:rsidP="008D641E">
      <w:pPr>
        <w:pStyle w:val="PlainText"/>
        <w:ind w:left="1080"/>
      </w:pPr>
      <w:r w:rsidRPr="00CB5279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7.7pt;height:132.1pt;visibility:visible">
            <v:imagedata r:id="rId7" o:title=""/>
          </v:shape>
        </w:pict>
      </w:r>
    </w:p>
    <w:p w:rsidR="00A73EF7" w:rsidRDefault="00A73EF7" w:rsidP="00A73EF7">
      <w:pPr>
        <w:pStyle w:val="PlainText"/>
        <w:numPr>
          <w:ilvl w:val="1"/>
          <w:numId w:val="44"/>
        </w:numPr>
      </w:pPr>
      <w:r>
        <w:t>Side by side review of latest changes as compared to the Development version per last ballot.</w:t>
      </w:r>
    </w:p>
    <w:p w:rsidR="00A73EF7" w:rsidRDefault="00A73EF7" w:rsidP="00A73EF7">
      <w:pPr>
        <w:pStyle w:val="PlainText"/>
        <w:numPr>
          <w:ilvl w:val="2"/>
          <w:numId w:val="44"/>
        </w:numPr>
      </w:pPr>
      <w:r>
        <w:t>Added all the missing definitions.</w:t>
      </w:r>
    </w:p>
    <w:p w:rsidR="00A73EF7" w:rsidRDefault="00A73EF7" w:rsidP="00A73EF7">
      <w:pPr>
        <w:pStyle w:val="PlainText"/>
        <w:numPr>
          <w:ilvl w:val="2"/>
          <w:numId w:val="44"/>
        </w:numPr>
      </w:pPr>
      <w:r>
        <w:t xml:space="preserve">Status: didn’t align with other statuses </w:t>
      </w:r>
    </w:p>
    <w:p w:rsidR="00A73EF7" w:rsidRDefault="00A73EF7" w:rsidP="00A73EF7">
      <w:pPr>
        <w:pStyle w:val="PlainText"/>
        <w:numPr>
          <w:ilvl w:val="3"/>
          <w:numId w:val="44"/>
        </w:numPr>
      </w:pPr>
      <w:r>
        <w:t>Proposed</w:t>
      </w:r>
    </w:p>
    <w:p w:rsidR="00A73EF7" w:rsidRDefault="00A73EF7" w:rsidP="00A73EF7">
      <w:pPr>
        <w:pStyle w:val="PlainText"/>
        <w:numPr>
          <w:ilvl w:val="3"/>
          <w:numId w:val="44"/>
        </w:numPr>
      </w:pPr>
      <w:r>
        <w:t xml:space="preserve">Planned </w:t>
      </w:r>
    </w:p>
    <w:p w:rsidR="00A73EF7" w:rsidRDefault="00A73EF7" w:rsidP="00A73EF7">
      <w:pPr>
        <w:pStyle w:val="PlainText"/>
        <w:numPr>
          <w:ilvl w:val="3"/>
          <w:numId w:val="44"/>
        </w:numPr>
      </w:pPr>
      <w:r>
        <w:t>Requested</w:t>
      </w:r>
    </w:p>
    <w:p w:rsidR="00A73EF7" w:rsidRDefault="00A73EF7" w:rsidP="00A73EF7">
      <w:pPr>
        <w:pStyle w:val="PlainText"/>
        <w:numPr>
          <w:ilvl w:val="3"/>
          <w:numId w:val="44"/>
        </w:numPr>
      </w:pPr>
      <w:r>
        <w:t>Active – request is actionable</w:t>
      </w:r>
    </w:p>
    <w:p w:rsidR="00A73EF7" w:rsidRDefault="00A73EF7" w:rsidP="00A73EF7">
      <w:pPr>
        <w:pStyle w:val="PlainText"/>
        <w:numPr>
          <w:ilvl w:val="3"/>
          <w:numId w:val="44"/>
        </w:numPr>
      </w:pPr>
      <w:r>
        <w:t>On-Hold</w:t>
      </w:r>
      <w:r w:rsidR="008D641E">
        <w:t xml:space="preserve"> (replaces </w:t>
      </w:r>
      <w:r w:rsidR="008A0844" w:rsidRPr="00BA7489">
        <w:rPr>
          <w:b/>
        </w:rPr>
        <w:t>Held</w:t>
      </w:r>
      <w:r w:rsidR="008A0844">
        <w:t>)</w:t>
      </w:r>
    </w:p>
    <w:p w:rsidR="00A73EF7" w:rsidRDefault="00A73EF7" w:rsidP="00A73EF7">
      <w:pPr>
        <w:pStyle w:val="PlainText"/>
        <w:numPr>
          <w:ilvl w:val="3"/>
          <w:numId w:val="44"/>
        </w:numPr>
      </w:pPr>
      <w:r>
        <w:t>Completed</w:t>
      </w:r>
      <w:r w:rsidR="00BA7489">
        <w:t xml:space="preserve"> – keep this in for enteral formulas and supplements</w:t>
      </w:r>
    </w:p>
    <w:p w:rsidR="00A73EF7" w:rsidRDefault="008D641E" w:rsidP="00A73EF7">
      <w:pPr>
        <w:pStyle w:val="PlainText"/>
        <w:numPr>
          <w:ilvl w:val="3"/>
          <w:numId w:val="44"/>
        </w:numPr>
      </w:pPr>
      <w:r>
        <w:t xml:space="preserve">Entered in Error - </w:t>
      </w:r>
      <w:r w:rsidR="00A73EF7">
        <w:t>fro</w:t>
      </w:r>
      <w:r>
        <w:t>m medication resource</w:t>
      </w:r>
    </w:p>
    <w:p w:rsidR="00A73EF7" w:rsidRDefault="008A0844" w:rsidP="00A73EF7">
      <w:pPr>
        <w:pStyle w:val="PlainText"/>
        <w:numPr>
          <w:ilvl w:val="3"/>
          <w:numId w:val="44"/>
        </w:numPr>
      </w:pPr>
      <w:r>
        <w:t xml:space="preserve">Cancelled vs </w:t>
      </w:r>
      <w:r w:rsidR="00A73EF7">
        <w:t>S</w:t>
      </w:r>
      <w:r>
        <w:t xml:space="preserve">topped </w:t>
      </w:r>
      <w:r w:rsidR="008D641E">
        <w:t xml:space="preserve"> - group discussion (see below)</w:t>
      </w:r>
    </w:p>
    <w:p w:rsidR="00A73EF7" w:rsidRDefault="00A73EF7" w:rsidP="00A73EF7">
      <w:pPr>
        <w:pStyle w:val="PlainText"/>
        <w:numPr>
          <w:ilvl w:val="3"/>
          <w:numId w:val="44"/>
        </w:numPr>
      </w:pPr>
      <w:r>
        <w:t>Superceded</w:t>
      </w:r>
      <w:r w:rsidR="008A0844">
        <w:t xml:space="preserve"> – don’t use this</w:t>
      </w:r>
    </w:p>
    <w:p w:rsidR="008D641E" w:rsidRDefault="008D641E" w:rsidP="008D641E">
      <w:pPr>
        <w:pStyle w:val="PlainText"/>
        <w:ind w:left="2160"/>
      </w:pPr>
    </w:p>
    <w:p w:rsidR="00A73EF7" w:rsidRDefault="008A0844" w:rsidP="008D641E">
      <w:pPr>
        <w:pStyle w:val="PlainText"/>
        <w:ind w:left="2160"/>
      </w:pPr>
      <w:proofErr w:type="gramStart"/>
      <w:r>
        <w:t>Cancelle</w:t>
      </w:r>
      <w:r w:rsidR="008D641E">
        <w:t>d  =</w:t>
      </w:r>
      <w:proofErr w:type="gramEnd"/>
      <w:r w:rsidR="008D641E">
        <w:t xml:space="preserve"> this is more of an action than a status;</w:t>
      </w:r>
    </w:p>
    <w:p w:rsidR="00A73EF7" w:rsidRDefault="00A73EF7" w:rsidP="008D641E">
      <w:pPr>
        <w:pStyle w:val="PlainText"/>
        <w:ind w:left="2160"/>
      </w:pPr>
      <w:r>
        <w:t>Discontinued</w:t>
      </w:r>
      <w:r w:rsidR="008A0844">
        <w:t xml:space="preserve">/Stopped – the diet order has been permanently halted </w:t>
      </w:r>
    </w:p>
    <w:p w:rsidR="008A0844" w:rsidRDefault="00BA7489" w:rsidP="008A0844">
      <w:pPr>
        <w:pStyle w:val="PlainText"/>
        <w:numPr>
          <w:ilvl w:val="1"/>
          <w:numId w:val="44"/>
        </w:numPr>
      </w:pPr>
      <w:r>
        <w:t>Action:</w:t>
      </w:r>
      <w:r w:rsidR="008A0844">
        <w:t xml:space="preserve"> </w:t>
      </w:r>
      <w:r w:rsidR="00577064">
        <w:t xml:space="preserve"> Review for next week – Cathy W. / Margaret D. – to fill in definitions and decide  on cancelled or stopped</w:t>
      </w:r>
    </w:p>
    <w:p w:rsidR="00B13764" w:rsidRDefault="00B13764" w:rsidP="00B13764">
      <w:pPr>
        <w:pStyle w:val="PlainText"/>
        <w:numPr>
          <w:ilvl w:val="0"/>
          <w:numId w:val="44"/>
        </w:numPr>
      </w:pPr>
      <w:r>
        <w:t>Fluid Consistency-type = DONE</w:t>
      </w:r>
    </w:p>
    <w:p w:rsidR="00B13764" w:rsidRDefault="00B13764" w:rsidP="00B13764">
      <w:pPr>
        <w:pStyle w:val="PlainText"/>
        <w:numPr>
          <w:ilvl w:val="0"/>
          <w:numId w:val="44"/>
        </w:numPr>
      </w:pPr>
      <w:r>
        <w:t xml:space="preserve">Texture Modifier type = </w:t>
      </w:r>
      <w:r w:rsidR="00336F1C">
        <w:t xml:space="preserve">enumerated list which includes both SNOMED </w:t>
      </w:r>
      <w:r w:rsidR="00E0751D">
        <w:t xml:space="preserve">CT </w:t>
      </w:r>
      <w:r w:rsidR="00336F1C">
        <w:t>core and US Ext</w:t>
      </w:r>
      <w:r w:rsidR="00E0751D">
        <w:t xml:space="preserve"> SNOMED codes</w:t>
      </w:r>
    </w:p>
    <w:p w:rsidR="00EA6885" w:rsidRDefault="00336F1C" w:rsidP="00B13764">
      <w:pPr>
        <w:pStyle w:val="PlainText"/>
        <w:numPr>
          <w:ilvl w:val="0"/>
          <w:numId w:val="44"/>
        </w:numPr>
      </w:pPr>
      <w:r>
        <w:t>Nutrient-modifier (from the oral diet)</w:t>
      </w:r>
      <w:r w:rsidR="005952DB">
        <w:t xml:space="preserve"> -  - currently pulled from Nutrient </w:t>
      </w:r>
      <w:r w:rsidR="00EA6885">
        <w:t>(substance) – NEEDS DISCUSSION</w:t>
      </w:r>
    </w:p>
    <w:p w:rsidR="00336F1C" w:rsidRDefault="00EA6885" w:rsidP="00EA6885">
      <w:pPr>
        <w:pStyle w:val="PlainText"/>
        <w:numPr>
          <w:ilvl w:val="1"/>
          <w:numId w:val="44"/>
        </w:numPr>
      </w:pPr>
      <w:r>
        <w:t>Action Item:  Eric will s</w:t>
      </w:r>
      <w:r w:rsidR="005952DB">
        <w:t xml:space="preserve">end </w:t>
      </w:r>
      <w:r>
        <w:t xml:space="preserve">email </w:t>
      </w:r>
      <w:r w:rsidR="005952DB">
        <w:t xml:space="preserve">to vocab </w:t>
      </w:r>
      <w:r>
        <w:t xml:space="preserve">group advisors </w:t>
      </w:r>
      <w:r w:rsidR="005952DB">
        <w:t>Jim Case and Rob McClure)</w:t>
      </w:r>
      <w:r>
        <w:t xml:space="preserve"> for guidance.</w:t>
      </w:r>
    </w:p>
    <w:p w:rsidR="00336F1C" w:rsidRDefault="00E0751D" w:rsidP="00B13764">
      <w:pPr>
        <w:pStyle w:val="PlainText"/>
        <w:numPr>
          <w:ilvl w:val="0"/>
          <w:numId w:val="44"/>
        </w:numPr>
      </w:pPr>
      <w:r>
        <w:t>enteralAdditiveType = List includes:</w:t>
      </w:r>
      <w:r w:rsidR="00336F1C">
        <w:t xml:space="preserve"> Protein, Fat, Carb, Fiber, Water (for water flushes)</w:t>
      </w:r>
    </w:p>
    <w:p w:rsidR="00E0751D" w:rsidRDefault="00E0751D" w:rsidP="00B13764">
      <w:pPr>
        <w:pStyle w:val="PlainText"/>
        <w:numPr>
          <w:ilvl w:val="0"/>
          <w:numId w:val="44"/>
        </w:numPr>
      </w:pPr>
      <w:r>
        <w:t>DietTypes – Regimes/Therapies</w:t>
      </w:r>
    </w:p>
    <w:p w:rsidR="00336F1C" w:rsidRDefault="00E0751D" w:rsidP="00E0751D">
      <w:pPr>
        <w:pStyle w:val="PlainText"/>
        <w:numPr>
          <w:ilvl w:val="1"/>
          <w:numId w:val="44"/>
        </w:numPr>
      </w:pPr>
      <w:r>
        <w:t xml:space="preserve">Action Item:  Send Eric the US Ext list of </w:t>
      </w:r>
      <w:r w:rsidR="00456E59">
        <w:t>procedures/regimes and thera</w:t>
      </w:r>
      <w:r>
        <w:t xml:space="preserve">pies.  Include codes from concepts e.g., </w:t>
      </w:r>
      <w:r w:rsidR="00456E59">
        <w:t xml:space="preserve">Is a </w:t>
      </w:r>
      <w:r>
        <w:t>dietary regime</w:t>
      </w:r>
    </w:p>
    <w:p w:rsidR="00E0751D" w:rsidRDefault="00456E59" w:rsidP="00B13764">
      <w:pPr>
        <w:pStyle w:val="PlainText"/>
        <w:numPr>
          <w:ilvl w:val="0"/>
          <w:numId w:val="44"/>
        </w:numPr>
      </w:pPr>
      <w:r>
        <w:t>Texture.FoodTypes – lumped to</w:t>
      </w:r>
      <w:r w:rsidR="00E0751D">
        <w:t>gether with Exclude food types</w:t>
      </w:r>
    </w:p>
    <w:p w:rsidR="00E0751D" w:rsidRDefault="00E0751D" w:rsidP="00E0751D">
      <w:pPr>
        <w:pStyle w:val="PlainText"/>
        <w:numPr>
          <w:ilvl w:val="1"/>
          <w:numId w:val="44"/>
        </w:numPr>
      </w:pPr>
      <w:r>
        <w:t xml:space="preserve">Action Item: </w:t>
      </w:r>
      <w:r w:rsidR="00456E59">
        <w:t>NE</w:t>
      </w:r>
      <w:r w:rsidR="00413C68">
        <w:t>ED spreadsheet from Lin</w:t>
      </w:r>
      <w:r>
        <w:t>dsey)</w:t>
      </w:r>
    </w:p>
    <w:p w:rsidR="00456E59" w:rsidRDefault="00E0751D" w:rsidP="00E0751D">
      <w:pPr>
        <w:pStyle w:val="PlainText"/>
        <w:numPr>
          <w:ilvl w:val="1"/>
          <w:numId w:val="44"/>
        </w:numPr>
      </w:pPr>
      <w:r>
        <w:t xml:space="preserve">Per Eric, </w:t>
      </w:r>
      <w:r w:rsidR="00456E59">
        <w:t xml:space="preserve">they can be examples </w:t>
      </w:r>
      <w:r>
        <w:t xml:space="preserve">only as </w:t>
      </w:r>
      <w:r w:rsidR="00456E59">
        <w:t xml:space="preserve">this is only DSTU.  </w:t>
      </w:r>
    </w:p>
    <w:p w:rsidR="008A0844" w:rsidRDefault="00BA7489" w:rsidP="00A73EF7">
      <w:pPr>
        <w:pStyle w:val="PlainText"/>
        <w:numPr>
          <w:ilvl w:val="2"/>
          <w:numId w:val="44"/>
        </w:numPr>
      </w:pPr>
      <w:r w:rsidRPr="00CB5279">
        <w:rPr>
          <w:noProof/>
        </w:rPr>
        <w:lastRenderedPageBreak/>
        <w:pict>
          <v:shape id="_x0000_i1026" type="#_x0000_t75" style="width:340.7pt;height:295.35pt;visibility:visible">
            <v:imagedata r:id="rId8" o:title=""/>
          </v:shape>
        </w:pict>
      </w:r>
    </w:p>
    <w:p w:rsidR="00A73EF7" w:rsidRDefault="00A73EF7" w:rsidP="00456E59">
      <w:pPr>
        <w:pStyle w:val="PlainText"/>
        <w:ind w:left="720"/>
      </w:pPr>
    </w:p>
    <w:p w:rsidR="00BF43C3" w:rsidRDefault="00BF43C3" w:rsidP="00BF43C3">
      <w:pPr>
        <w:pStyle w:val="PlainText"/>
        <w:numPr>
          <w:ilvl w:val="0"/>
          <w:numId w:val="44"/>
        </w:numPr>
      </w:pPr>
      <w:r>
        <w:t>Diet Examples Discussion/Edits – e.g., Rename Cardiac Diet Example (Donna)</w:t>
      </w:r>
    </w:p>
    <w:p w:rsidR="00BF43C3" w:rsidRDefault="00BF43C3" w:rsidP="00BF43C3">
      <w:pPr>
        <w:pStyle w:val="PlainText"/>
        <w:numPr>
          <w:ilvl w:val="1"/>
          <w:numId w:val="44"/>
        </w:numPr>
      </w:pPr>
      <w:r>
        <w:t>Low Sodium + Cholesterol-lowering Diet</w:t>
      </w:r>
    </w:p>
    <w:p w:rsidR="00456E59" w:rsidRDefault="00456E59" w:rsidP="00BF43C3">
      <w:pPr>
        <w:pStyle w:val="PlainText"/>
        <w:numPr>
          <w:ilvl w:val="1"/>
          <w:numId w:val="44"/>
        </w:numPr>
      </w:pPr>
      <w:r>
        <w:t>Change name of Cardiac Diet Example:– call it Low Sodium/Fluid Restriction</w:t>
      </w:r>
    </w:p>
    <w:p w:rsidR="00456E59" w:rsidRDefault="00456E59" w:rsidP="00BF43C3">
      <w:pPr>
        <w:pStyle w:val="PlainText"/>
        <w:numPr>
          <w:ilvl w:val="1"/>
          <w:numId w:val="44"/>
        </w:numPr>
      </w:pPr>
      <w:r>
        <w:t>If we see any errors let Eric know.  Not being rendered programmatically currently</w:t>
      </w:r>
    </w:p>
    <w:p w:rsidR="00456E59" w:rsidRDefault="00456E59" w:rsidP="00BF43C3">
      <w:pPr>
        <w:pStyle w:val="PlainText"/>
        <w:numPr>
          <w:ilvl w:val="1"/>
          <w:numId w:val="44"/>
        </w:numPr>
      </w:pPr>
      <w:r>
        <w:t>Should we schedule another call to walk through these?</w:t>
      </w:r>
    </w:p>
    <w:p w:rsidR="002343FF" w:rsidRDefault="002343FF" w:rsidP="00BF43C3">
      <w:pPr>
        <w:pStyle w:val="PlainText"/>
        <w:numPr>
          <w:ilvl w:val="0"/>
          <w:numId w:val="44"/>
        </w:numPr>
      </w:pPr>
      <w:r>
        <w:t>FHIR Tracker (Eric )</w:t>
      </w:r>
    </w:p>
    <w:p w:rsidR="00FB5B70" w:rsidRDefault="00FB5B70" w:rsidP="00FB5B70">
      <w:pPr>
        <w:pStyle w:val="PlainText"/>
        <w:numPr>
          <w:ilvl w:val="1"/>
          <w:numId w:val="44"/>
        </w:numPr>
      </w:pPr>
      <w:r>
        <w:t>#5162 - OO block vote removed (rename of NutritionOrder to NutritionRequest) – same for DiagnostiOrder to DiagnosticRequest</w:t>
      </w:r>
    </w:p>
    <w:p w:rsidR="00FB5B70" w:rsidRDefault="00FB5B70" w:rsidP="00FB5B70">
      <w:pPr>
        <w:pStyle w:val="PlainText"/>
        <w:numPr>
          <w:ilvl w:val="1"/>
          <w:numId w:val="44"/>
        </w:numPr>
      </w:pPr>
      <w:r>
        <w:t>Discussion:  Struggling as it is a domain recognizable entit</w:t>
      </w:r>
      <w:r w:rsidR="00731EFA">
        <w:t xml:space="preserve">y; is there a </w:t>
      </w:r>
      <w:r>
        <w:t xml:space="preserve">legal </w:t>
      </w:r>
      <w:r w:rsidR="00D25581">
        <w:t xml:space="preserve">ramification?  There are </w:t>
      </w:r>
      <w:r w:rsidR="00731EFA">
        <w:t xml:space="preserve">regulatory requirements </w:t>
      </w:r>
      <w:r w:rsidR="00D25581">
        <w:t xml:space="preserve">that </w:t>
      </w:r>
      <w:r w:rsidR="00731EFA">
        <w:t>govern a diet order</w:t>
      </w:r>
      <w:r w:rsidR="00D25581">
        <w:t xml:space="preserve"> in U.S. and Canada.</w:t>
      </w:r>
    </w:p>
    <w:p w:rsidR="00731EFA" w:rsidRDefault="00731EFA" w:rsidP="00731EFA">
      <w:pPr>
        <w:pStyle w:val="PlainText"/>
        <w:numPr>
          <w:ilvl w:val="2"/>
          <w:numId w:val="44"/>
        </w:numPr>
      </w:pPr>
      <w:r>
        <w:t xml:space="preserve">Motion to make this non persuasive:  Eric / Donna – </w:t>
      </w:r>
    </w:p>
    <w:p w:rsidR="00731EFA" w:rsidRDefault="00731EFA" w:rsidP="00731EFA">
      <w:pPr>
        <w:pStyle w:val="PlainText"/>
        <w:numPr>
          <w:ilvl w:val="3"/>
          <w:numId w:val="44"/>
        </w:numPr>
      </w:pPr>
      <w:r>
        <w:t>Discussion – can follow up from the policy side if needed.</w:t>
      </w:r>
    </w:p>
    <w:p w:rsidR="00731EFA" w:rsidRDefault="00731EFA" w:rsidP="00731EFA">
      <w:pPr>
        <w:pStyle w:val="PlainText"/>
        <w:numPr>
          <w:ilvl w:val="3"/>
          <w:numId w:val="44"/>
        </w:numPr>
      </w:pPr>
      <w:r>
        <w:t>Opposed: 0 Abstain: 0 In favor: 8</w:t>
      </w:r>
    </w:p>
    <w:p w:rsidR="00731EFA" w:rsidRDefault="00731EFA" w:rsidP="00D25581">
      <w:pPr>
        <w:pStyle w:val="PlainText"/>
        <w:ind w:left="2880"/>
      </w:pPr>
    </w:p>
    <w:p w:rsidR="00731EFA" w:rsidRDefault="00731EFA" w:rsidP="00731EFA">
      <w:pPr>
        <w:pStyle w:val="PlainText"/>
        <w:ind w:left="1440"/>
      </w:pPr>
      <w:r>
        <w:t>Supplement Instruction – added definition. (</w:t>
      </w:r>
      <w:proofErr w:type="gramStart"/>
      <w:r>
        <w:t>please</w:t>
      </w:r>
      <w:proofErr w:type="gramEnd"/>
      <w:r>
        <w:t xml:space="preserve"> review)</w:t>
      </w:r>
    </w:p>
    <w:p w:rsidR="00BF43C3" w:rsidRDefault="00BF43C3" w:rsidP="00BF43C3">
      <w:pPr>
        <w:pStyle w:val="PlainText"/>
        <w:numPr>
          <w:ilvl w:val="0"/>
          <w:numId w:val="44"/>
        </w:numPr>
      </w:pPr>
      <w:r>
        <w:t>Mappings</w:t>
      </w:r>
      <w:r w:rsidR="00731EFA">
        <w:t xml:space="preserve"> – Next call</w:t>
      </w:r>
    </w:p>
    <w:p w:rsidR="00B80AD3" w:rsidRDefault="00B80AD3" w:rsidP="00FD6919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07106F" w:rsidRPr="0007106F" w:rsidRDefault="001B098B" w:rsidP="00CD1E53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Next Call </w:t>
      </w:r>
      <w:proofErr w:type="gramStart"/>
      <w:r>
        <w:rPr>
          <w:rFonts w:ascii="Tahoma" w:hAnsi="Tahoma" w:cs="Tahoma"/>
          <w:b/>
          <w:bCs/>
          <w:sz w:val="20"/>
          <w:szCs w:val="20"/>
          <w:u w:val="single"/>
        </w:rPr>
        <w:t>– .</w:t>
      </w:r>
      <w:proofErr w:type="gramEnd"/>
      <w:r w:rsidR="006239C2" w:rsidRPr="0007106F">
        <w:rPr>
          <w:rFonts w:ascii="Tahoma" w:hAnsi="Tahoma" w:cs="Tahoma"/>
          <w:bCs/>
          <w:sz w:val="20"/>
          <w:szCs w:val="20"/>
        </w:rPr>
        <w:t xml:space="preserve"> </w:t>
      </w:r>
      <w:r w:rsidR="00D25581">
        <w:rPr>
          <w:rFonts w:ascii="Tahoma" w:hAnsi="Tahoma" w:cs="Tahoma"/>
          <w:bCs/>
          <w:sz w:val="20"/>
          <w:szCs w:val="20"/>
        </w:rPr>
        <w:t>3/17/2015</w:t>
      </w:r>
    </w:p>
    <w:p w:rsidR="001C28DE" w:rsidRPr="00216F2A" w:rsidRDefault="001C28DE" w:rsidP="00784C5F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sectPr w:rsidR="001C28DE" w:rsidRPr="00216F2A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CC" w:rsidRDefault="00BA14CC">
      <w:r>
        <w:separator/>
      </w:r>
    </w:p>
  </w:endnote>
  <w:endnote w:type="continuationSeparator" w:id="0">
    <w:p w:rsidR="00BA14CC" w:rsidRDefault="00BA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DC" w:rsidRDefault="00AA0FD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211B">
      <w:rPr>
        <w:noProof/>
      </w:rPr>
      <w:t>1</w:t>
    </w:r>
    <w:r>
      <w:rPr>
        <w:noProof/>
      </w:rPr>
      <w:fldChar w:fldCharType="end"/>
    </w:r>
  </w:p>
  <w:p w:rsidR="00AA0FDC" w:rsidRDefault="00AA0F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CC" w:rsidRDefault="00BA14CC">
      <w:r>
        <w:separator/>
      </w:r>
    </w:p>
  </w:footnote>
  <w:footnote w:type="continuationSeparator" w:id="0">
    <w:p w:rsidR="00BA14CC" w:rsidRDefault="00BA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8E4"/>
    <w:multiLevelType w:val="hybridMultilevel"/>
    <w:tmpl w:val="E8523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42D35"/>
    <w:multiLevelType w:val="multilevel"/>
    <w:tmpl w:val="0CFE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87D54"/>
    <w:multiLevelType w:val="hybridMultilevel"/>
    <w:tmpl w:val="ADFE7E8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5B35EA5"/>
    <w:multiLevelType w:val="hybridMultilevel"/>
    <w:tmpl w:val="6A3294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0A5C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22A98"/>
    <w:multiLevelType w:val="hybridMultilevel"/>
    <w:tmpl w:val="EB281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AF1E72"/>
    <w:multiLevelType w:val="hybridMultilevel"/>
    <w:tmpl w:val="4DECEB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0FE61A5D"/>
    <w:multiLevelType w:val="hybridMultilevel"/>
    <w:tmpl w:val="306ACDC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50A5C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lang w:val="en-U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2667A6D"/>
    <w:multiLevelType w:val="hybridMultilevel"/>
    <w:tmpl w:val="F062A8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3317AE2"/>
    <w:multiLevelType w:val="hybridMultilevel"/>
    <w:tmpl w:val="29EA4A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445735"/>
    <w:multiLevelType w:val="hybridMultilevel"/>
    <w:tmpl w:val="3ED8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E5A48"/>
    <w:multiLevelType w:val="hybridMultilevel"/>
    <w:tmpl w:val="71C61CA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B80382B"/>
    <w:multiLevelType w:val="hybridMultilevel"/>
    <w:tmpl w:val="E24E7D54"/>
    <w:lvl w:ilvl="0" w:tplc="1F7ADD56">
      <w:numFmt w:val="bullet"/>
      <w:lvlText w:val="•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72760"/>
    <w:multiLevelType w:val="hybridMultilevel"/>
    <w:tmpl w:val="ABFA1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258D1"/>
    <w:multiLevelType w:val="hybridMultilevel"/>
    <w:tmpl w:val="1E3686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0324D56"/>
    <w:multiLevelType w:val="multilevel"/>
    <w:tmpl w:val="4384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22210C"/>
    <w:multiLevelType w:val="hybridMultilevel"/>
    <w:tmpl w:val="E66C433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ECBE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2967B38"/>
    <w:multiLevelType w:val="hybridMultilevel"/>
    <w:tmpl w:val="8B303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556DE8"/>
    <w:multiLevelType w:val="hybridMultilevel"/>
    <w:tmpl w:val="5080D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F345B"/>
    <w:multiLevelType w:val="multilevel"/>
    <w:tmpl w:val="A956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660B8F"/>
    <w:multiLevelType w:val="hybridMultilevel"/>
    <w:tmpl w:val="549075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32F77093"/>
    <w:multiLevelType w:val="hybridMultilevel"/>
    <w:tmpl w:val="FFDE8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0F65BCF"/>
    <w:multiLevelType w:val="hybridMultilevel"/>
    <w:tmpl w:val="6250F6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CBE3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562D09"/>
    <w:multiLevelType w:val="hybridMultilevel"/>
    <w:tmpl w:val="8D1C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336E0"/>
    <w:multiLevelType w:val="hybridMultilevel"/>
    <w:tmpl w:val="F68A8CBE"/>
    <w:lvl w:ilvl="0" w:tplc="83C828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9E1596"/>
    <w:multiLevelType w:val="hybridMultilevel"/>
    <w:tmpl w:val="860E4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69571A"/>
    <w:multiLevelType w:val="hybridMultilevel"/>
    <w:tmpl w:val="93A23F8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4D086DE1"/>
    <w:multiLevelType w:val="hybridMultilevel"/>
    <w:tmpl w:val="4A48FC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ED32EFE"/>
    <w:multiLevelType w:val="hybridMultilevel"/>
    <w:tmpl w:val="F4EA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91665"/>
    <w:multiLevelType w:val="hybridMultilevel"/>
    <w:tmpl w:val="CBD095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997B73"/>
    <w:multiLevelType w:val="hybridMultilevel"/>
    <w:tmpl w:val="752E0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C74592"/>
    <w:multiLevelType w:val="hybridMultilevel"/>
    <w:tmpl w:val="719288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0A5C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C65D83"/>
    <w:multiLevelType w:val="hybridMultilevel"/>
    <w:tmpl w:val="F334C4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9224255"/>
    <w:multiLevelType w:val="hybridMultilevel"/>
    <w:tmpl w:val="E5522DEA"/>
    <w:lvl w:ilvl="0" w:tplc="1032CAFC">
      <w:start w:val="1"/>
      <w:numFmt w:val="bullet"/>
      <w:pStyle w:val="List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CECBE3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027CE1"/>
    <w:multiLevelType w:val="hybridMultilevel"/>
    <w:tmpl w:val="008A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3863C5"/>
    <w:multiLevelType w:val="hybridMultilevel"/>
    <w:tmpl w:val="61D20B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59C808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lang w:val="en-US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F542D96"/>
    <w:multiLevelType w:val="hybridMultilevel"/>
    <w:tmpl w:val="151ACA1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F630A00"/>
    <w:multiLevelType w:val="hybridMultilevel"/>
    <w:tmpl w:val="C8FC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167104"/>
    <w:multiLevelType w:val="hybridMultilevel"/>
    <w:tmpl w:val="D2C8D8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3A43450"/>
    <w:multiLevelType w:val="hybridMultilevel"/>
    <w:tmpl w:val="1C3EC9E0"/>
    <w:lvl w:ilvl="0" w:tplc="83C828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E26637"/>
    <w:multiLevelType w:val="multilevel"/>
    <w:tmpl w:val="2552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5245D1"/>
    <w:multiLevelType w:val="hybridMultilevel"/>
    <w:tmpl w:val="9E187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C2F6A60"/>
    <w:multiLevelType w:val="hybridMultilevel"/>
    <w:tmpl w:val="44D4D3D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2">
    <w:nsid w:val="7E8D3E0D"/>
    <w:multiLevelType w:val="multilevel"/>
    <w:tmpl w:val="954C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A14B7C"/>
    <w:multiLevelType w:val="hybridMultilevel"/>
    <w:tmpl w:val="3D962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40"/>
  </w:num>
  <w:num w:numId="4">
    <w:abstractNumId w:val="6"/>
  </w:num>
  <w:num w:numId="5">
    <w:abstractNumId w:val="21"/>
  </w:num>
  <w:num w:numId="6">
    <w:abstractNumId w:val="32"/>
  </w:num>
  <w:num w:numId="7">
    <w:abstractNumId w:val="15"/>
  </w:num>
  <w:num w:numId="8">
    <w:abstractNumId w:val="8"/>
  </w:num>
  <w:num w:numId="9">
    <w:abstractNumId w:val="10"/>
  </w:num>
  <w:num w:numId="10">
    <w:abstractNumId w:val="0"/>
  </w:num>
  <w:num w:numId="11">
    <w:abstractNumId w:val="30"/>
  </w:num>
  <w:num w:numId="12">
    <w:abstractNumId w:val="13"/>
  </w:num>
  <w:num w:numId="13">
    <w:abstractNumId w:val="25"/>
  </w:num>
  <w:num w:numId="14">
    <w:abstractNumId w:val="20"/>
  </w:num>
  <w:num w:numId="15">
    <w:abstractNumId w:val="26"/>
  </w:num>
  <w:num w:numId="16">
    <w:abstractNumId w:val="2"/>
  </w:num>
  <w:num w:numId="17">
    <w:abstractNumId w:val="19"/>
  </w:num>
  <w:num w:numId="18">
    <w:abstractNumId w:val="3"/>
  </w:num>
  <w:num w:numId="19">
    <w:abstractNumId w:val="5"/>
  </w:num>
  <w:num w:numId="20">
    <w:abstractNumId w:val="43"/>
  </w:num>
  <w:num w:numId="21">
    <w:abstractNumId w:val="41"/>
  </w:num>
  <w:num w:numId="22">
    <w:abstractNumId w:val="37"/>
  </w:num>
  <w:num w:numId="23">
    <w:abstractNumId w:val="24"/>
  </w:num>
  <w:num w:numId="24">
    <w:abstractNumId w:val="7"/>
  </w:num>
  <w:num w:numId="25">
    <w:abstractNumId w:val="1"/>
  </w:num>
  <w:num w:numId="26">
    <w:abstractNumId w:val="42"/>
  </w:num>
  <w:num w:numId="27">
    <w:abstractNumId w:val="18"/>
  </w:num>
  <w:num w:numId="28">
    <w:abstractNumId w:val="39"/>
  </w:num>
  <w:num w:numId="29">
    <w:abstractNumId w:val="28"/>
  </w:num>
  <w:num w:numId="30">
    <w:abstractNumId w:val="12"/>
  </w:num>
  <w:num w:numId="31">
    <w:abstractNumId w:val="14"/>
  </w:num>
  <w:num w:numId="32">
    <w:abstractNumId w:val="16"/>
  </w:num>
  <w:num w:numId="33">
    <w:abstractNumId w:val="35"/>
  </w:num>
  <w:num w:numId="34">
    <w:abstractNumId w:val="36"/>
  </w:num>
  <w:num w:numId="35">
    <w:abstractNumId w:val="27"/>
  </w:num>
  <w:num w:numId="36">
    <w:abstractNumId w:val="9"/>
  </w:num>
  <w:num w:numId="37">
    <w:abstractNumId w:val="29"/>
  </w:num>
  <w:num w:numId="38">
    <w:abstractNumId w:val="4"/>
  </w:num>
  <w:num w:numId="39">
    <w:abstractNumId w:val="22"/>
  </w:num>
  <w:num w:numId="40">
    <w:abstractNumId w:val="33"/>
  </w:num>
  <w:num w:numId="41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8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CD0"/>
    <w:rsid w:val="00000752"/>
    <w:rsid w:val="0000144D"/>
    <w:rsid w:val="00001E32"/>
    <w:rsid w:val="000021F0"/>
    <w:rsid w:val="00003ABD"/>
    <w:rsid w:val="00005A2E"/>
    <w:rsid w:val="00006E34"/>
    <w:rsid w:val="000078C5"/>
    <w:rsid w:val="00013567"/>
    <w:rsid w:val="000138CA"/>
    <w:rsid w:val="00014A3F"/>
    <w:rsid w:val="00014B14"/>
    <w:rsid w:val="00015D86"/>
    <w:rsid w:val="00020FC5"/>
    <w:rsid w:val="000219A8"/>
    <w:rsid w:val="00021B9D"/>
    <w:rsid w:val="00021F1C"/>
    <w:rsid w:val="00022610"/>
    <w:rsid w:val="000228B8"/>
    <w:rsid w:val="0002520E"/>
    <w:rsid w:val="00026D06"/>
    <w:rsid w:val="000279FA"/>
    <w:rsid w:val="0003110F"/>
    <w:rsid w:val="000314B6"/>
    <w:rsid w:val="00032A24"/>
    <w:rsid w:val="00032D39"/>
    <w:rsid w:val="00034ED7"/>
    <w:rsid w:val="00043A43"/>
    <w:rsid w:val="000444CD"/>
    <w:rsid w:val="00044576"/>
    <w:rsid w:val="00044C0D"/>
    <w:rsid w:val="00044D84"/>
    <w:rsid w:val="00045099"/>
    <w:rsid w:val="00046631"/>
    <w:rsid w:val="00046DF0"/>
    <w:rsid w:val="000520DB"/>
    <w:rsid w:val="000539CC"/>
    <w:rsid w:val="00054E57"/>
    <w:rsid w:val="00056E1D"/>
    <w:rsid w:val="00057784"/>
    <w:rsid w:val="00057F64"/>
    <w:rsid w:val="00060ADD"/>
    <w:rsid w:val="00060E8E"/>
    <w:rsid w:val="00060F37"/>
    <w:rsid w:val="0006107B"/>
    <w:rsid w:val="0006290B"/>
    <w:rsid w:val="00062C49"/>
    <w:rsid w:val="00063533"/>
    <w:rsid w:val="00063580"/>
    <w:rsid w:val="00070038"/>
    <w:rsid w:val="0007106F"/>
    <w:rsid w:val="000776D7"/>
    <w:rsid w:val="00077FBB"/>
    <w:rsid w:val="0008146F"/>
    <w:rsid w:val="000815A5"/>
    <w:rsid w:val="00081717"/>
    <w:rsid w:val="00081F8B"/>
    <w:rsid w:val="0008361B"/>
    <w:rsid w:val="00084987"/>
    <w:rsid w:val="000867D1"/>
    <w:rsid w:val="000868E7"/>
    <w:rsid w:val="0008759D"/>
    <w:rsid w:val="00087D70"/>
    <w:rsid w:val="000904D4"/>
    <w:rsid w:val="00090BCE"/>
    <w:rsid w:val="0009152F"/>
    <w:rsid w:val="00091DC1"/>
    <w:rsid w:val="00093228"/>
    <w:rsid w:val="000966B3"/>
    <w:rsid w:val="000A0619"/>
    <w:rsid w:val="000A214E"/>
    <w:rsid w:val="000A2B6B"/>
    <w:rsid w:val="000A37FC"/>
    <w:rsid w:val="000A43F8"/>
    <w:rsid w:val="000A51E5"/>
    <w:rsid w:val="000A5AAE"/>
    <w:rsid w:val="000A5D80"/>
    <w:rsid w:val="000A6950"/>
    <w:rsid w:val="000A6E4A"/>
    <w:rsid w:val="000B03EB"/>
    <w:rsid w:val="000B07F2"/>
    <w:rsid w:val="000B31A6"/>
    <w:rsid w:val="000B40D5"/>
    <w:rsid w:val="000B4AA3"/>
    <w:rsid w:val="000B4B78"/>
    <w:rsid w:val="000B59F6"/>
    <w:rsid w:val="000B658A"/>
    <w:rsid w:val="000B6ED9"/>
    <w:rsid w:val="000C12D6"/>
    <w:rsid w:val="000C18B8"/>
    <w:rsid w:val="000C2F7B"/>
    <w:rsid w:val="000C326C"/>
    <w:rsid w:val="000C455D"/>
    <w:rsid w:val="000C5D71"/>
    <w:rsid w:val="000D2C23"/>
    <w:rsid w:val="000D310B"/>
    <w:rsid w:val="000D3137"/>
    <w:rsid w:val="000D346E"/>
    <w:rsid w:val="000D512A"/>
    <w:rsid w:val="000D79EA"/>
    <w:rsid w:val="000E00A9"/>
    <w:rsid w:val="000E108C"/>
    <w:rsid w:val="000E1517"/>
    <w:rsid w:val="000E1ED9"/>
    <w:rsid w:val="000E3B49"/>
    <w:rsid w:val="000E4D6A"/>
    <w:rsid w:val="000F096D"/>
    <w:rsid w:val="000F182B"/>
    <w:rsid w:val="000F2BA3"/>
    <w:rsid w:val="000F366E"/>
    <w:rsid w:val="000F5E7E"/>
    <w:rsid w:val="000F7767"/>
    <w:rsid w:val="000F79C0"/>
    <w:rsid w:val="00103B32"/>
    <w:rsid w:val="00105E8F"/>
    <w:rsid w:val="00107C69"/>
    <w:rsid w:val="0011071C"/>
    <w:rsid w:val="00111339"/>
    <w:rsid w:val="00115339"/>
    <w:rsid w:val="001160E3"/>
    <w:rsid w:val="0011620B"/>
    <w:rsid w:val="00122FCA"/>
    <w:rsid w:val="00123BCB"/>
    <w:rsid w:val="00124503"/>
    <w:rsid w:val="00125299"/>
    <w:rsid w:val="0012572E"/>
    <w:rsid w:val="00133A3B"/>
    <w:rsid w:val="00133ABA"/>
    <w:rsid w:val="0013415A"/>
    <w:rsid w:val="00135413"/>
    <w:rsid w:val="0013562F"/>
    <w:rsid w:val="0013643C"/>
    <w:rsid w:val="00137AC3"/>
    <w:rsid w:val="001409BC"/>
    <w:rsid w:val="0014111D"/>
    <w:rsid w:val="00142656"/>
    <w:rsid w:val="00143AA8"/>
    <w:rsid w:val="00144AFF"/>
    <w:rsid w:val="00144BA0"/>
    <w:rsid w:val="00145053"/>
    <w:rsid w:val="00145159"/>
    <w:rsid w:val="0014611D"/>
    <w:rsid w:val="00146426"/>
    <w:rsid w:val="00146F93"/>
    <w:rsid w:val="001474F0"/>
    <w:rsid w:val="0014764F"/>
    <w:rsid w:val="00147CB7"/>
    <w:rsid w:val="0015015C"/>
    <w:rsid w:val="001512E7"/>
    <w:rsid w:val="00155B9D"/>
    <w:rsid w:val="00155C01"/>
    <w:rsid w:val="00156FFE"/>
    <w:rsid w:val="00162A70"/>
    <w:rsid w:val="001633BD"/>
    <w:rsid w:val="00165787"/>
    <w:rsid w:val="001670CF"/>
    <w:rsid w:val="00167C64"/>
    <w:rsid w:val="0017095B"/>
    <w:rsid w:val="001714E3"/>
    <w:rsid w:val="00173280"/>
    <w:rsid w:val="00176363"/>
    <w:rsid w:val="001816A7"/>
    <w:rsid w:val="00181DF2"/>
    <w:rsid w:val="00183037"/>
    <w:rsid w:val="001845E8"/>
    <w:rsid w:val="00184AB2"/>
    <w:rsid w:val="001851AA"/>
    <w:rsid w:val="00185D79"/>
    <w:rsid w:val="00186B00"/>
    <w:rsid w:val="00186D08"/>
    <w:rsid w:val="00190363"/>
    <w:rsid w:val="00194C19"/>
    <w:rsid w:val="001951E4"/>
    <w:rsid w:val="001A1142"/>
    <w:rsid w:val="001A3659"/>
    <w:rsid w:val="001A3FA2"/>
    <w:rsid w:val="001A722E"/>
    <w:rsid w:val="001A75B8"/>
    <w:rsid w:val="001B098B"/>
    <w:rsid w:val="001B11AD"/>
    <w:rsid w:val="001B25CC"/>
    <w:rsid w:val="001B3148"/>
    <w:rsid w:val="001B3885"/>
    <w:rsid w:val="001B3B91"/>
    <w:rsid w:val="001B7103"/>
    <w:rsid w:val="001C0176"/>
    <w:rsid w:val="001C0C3F"/>
    <w:rsid w:val="001C254A"/>
    <w:rsid w:val="001C28DE"/>
    <w:rsid w:val="001C2A14"/>
    <w:rsid w:val="001C5535"/>
    <w:rsid w:val="001C6545"/>
    <w:rsid w:val="001C6834"/>
    <w:rsid w:val="001C6CBE"/>
    <w:rsid w:val="001D0E4C"/>
    <w:rsid w:val="001D2DC7"/>
    <w:rsid w:val="001D440B"/>
    <w:rsid w:val="001D4DF6"/>
    <w:rsid w:val="001D5046"/>
    <w:rsid w:val="001D5904"/>
    <w:rsid w:val="001D5E78"/>
    <w:rsid w:val="001D6D8A"/>
    <w:rsid w:val="001D735D"/>
    <w:rsid w:val="001E043E"/>
    <w:rsid w:val="001E1BB9"/>
    <w:rsid w:val="001E506B"/>
    <w:rsid w:val="001E703C"/>
    <w:rsid w:val="001E791A"/>
    <w:rsid w:val="001F7F07"/>
    <w:rsid w:val="002055A2"/>
    <w:rsid w:val="0021055B"/>
    <w:rsid w:val="002108C4"/>
    <w:rsid w:val="002118EF"/>
    <w:rsid w:val="00211CBC"/>
    <w:rsid w:val="002120CA"/>
    <w:rsid w:val="002126DE"/>
    <w:rsid w:val="00213ABA"/>
    <w:rsid w:val="00214550"/>
    <w:rsid w:val="00215A16"/>
    <w:rsid w:val="00215EE6"/>
    <w:rsid w:val="00216F2A"/>
    <w:rsid w:val="002176D4"/>
    <w:rsid w:val="00217CC1"/>
    <w:rsid w:val="0022038A"/>
    <w:rsid w:val="002219F3"/>
    <w:rsid w:val="002220FC"/>
    <w:rsid w:val="00222CED"/>
    <w:rsid w:val="002232CA"/>
    <w:rsid w:val="00223DA4"/>
    <w:rsid w:val="0022508D"/>
    <w:rsid w:val="0022522D"/>
    <w:rsid w:val="00225FCB"/>
    <w:rsid w:val="00227242"/>
    <w:rsid w:val="002272D8"/>
    <w:rsid w:val="00227758"/>
    <w:rsid w:val="00230CD0"/>
    <w:rsid w:val="0023367E"/>
    <w:rsid w:val="002339C1"/>
    <w:rsid w:val="00234061"/>
    <w:rsid w:val="0023437C"/>
    <w:rsid w:val="002343FF"/>
    <w:rsid w:val="0023470B"/>
    <w:rsid w:val="00240819"/>
    <w:rsid w:val="00241133"/>
    <w:rsid w:val="00241CF2"/>
    <w:rsid w:val="00242CA8"/>
    <w:rsid w:val="002431A0"/>
    <w:rsid w:val="00245679"/>
    <w:rsid w:val="0024742D"/>
    <w:rsid w:val="002475DB"/>
    <w:rsid w:val="002509F3"/>
    <w:rsid w:val="00251AFD"/>
    <w:rsid w:val="002521CD"/>
    <w:rsid w:val="00252DC2"/>
    <w:rsid w:val="0025385C"/>
    <w:rsid w:val="00253884"/>
    <w:rsid w:val="00253A97"/>
    <w:rsid w:val="00253D46"/>
    <w:rsid w:val="00256653"/>
    <w:rsid w:val="00260D26"/>
    <w:rsid w:val="002616EF"/>
    <w:rsid w:val="002621CF"/>
    <w:rsid w:val="0026604A"/>
    <w:rsid w:val="00270CCE"/>
    <w:rsid w:val="00271947"/>
    <w:rsid w:val="00273B7A"/>
    <w:rsid w:val="00274948"/>
    <w:rsid w:val="002753FE"/>
    <w:rsid w:val="00280AA9"/>
    <w:rsid w:val="0028112B"/>
    <w:rsid w:val="00281176"/>
    <w:rsid w:val="00281BD3"/>
    <w:rsid w:val="00281E1F"/>
    <w:rsid w:val="00283A8D"/>
    <w:rsid w:val="00284114"/>
    <w:rsid w:val="002847BD"/>
    <w:rsid w:val="00286A65"/>
    <w:rsid w:val="0028759D"/>
    <w:rsid w:val="002878EF"/>
    <w:rsid w:val="002916D1"/>
    <w:rsid w:val="00292051"/>
    <w:rsid w:val="0029281B"/>
    <w:rsid w:val="00294A13"/>
    <w:rsid w:val="0029631D"/>
    <w:rsid w:val="002A243E"/>
    <w:rsid w:val="002A2EF3"/>
    <w:rsid w:val="002A421D"/>
    <w:rsid w:val="002A4237"/>
    <w:rsid w:val="002A4C0F"/>
    <w:rsid w:val="002A4EAF"/>
    <w:rsid w:val="002B0D6C"/>
    <w:rsid w:val="002B1092"/>
    <w:rsid w:val="002B2249"/>
    <w:rsid w:val="002B2AF4"/>
    <w:rsid w:val="002B3057"/>
    <w:rsid w:val="002B3FC8"/>
    <w:rsid w:val="002B5041"/>
    <w:rsid w:val="002B56E3"/>
    <w:rsid w:val="002B6B6B"/>
    <w:rsid w:val="002B7951"/>
    <w:rsid w:val="002C041F"/>
    <w:rsid w:val="002C1088"/>
    <w:rsid w:val="002C1620"/>
    <w:rsid w:val="002C1E2B"/>
    <w:rsid w:val="002C35B8"/>
    <w:rsid w:val="002C57FA"/>
    <w:rsid w:val="002C70D8"/>
    <w:rsid w:val="002D2061"/>
    <w:rsid w:val="002D2EA6"/>
    <w:rsid w:val="002D3038"/>
    <w:rsid w:val="002D4056"/>
    <w:rsid w:val="002D4410"/>
    <w:rsid w:val="002D44EE"/>
    <w:rsid w:val="002D594A"/>
    <w:rsid w:val="002D64A3"/>
    <w:rsid w:val="002E4DE0"/>
    <w:rsid w:val="002E4FCE"/>
    <w:rsid w:val="002E6325"/>
    <w:rsid w:val="002E779B"/>
    <w:rsid w:val="002F0723"/>
    <w:rsid w:val="002F4F92"/>
    <w:rsid w:val="002F5C0B"/>
    <w:rsid w:val="002F6C89"/>
    <w:rsid w:val="002F733D"/>
    <w:rsid w:val="00301EE2"/>
    <w:rsid w:val="00302C2C"/>
    <w:rsid w:val="00303576"/>
    <w:rsid w:val="00303B1B"/>
    <w:rsid w:val="00304CB5"/>
    <w:rsid w:val="00304D71"/>
    <w:rsid w:val="0030558B"/>
    <w:rsid w:val="00306104"/>
    <w:rsid w:val="003065F5"/>
    <w:rsid w:val="00306F5A"/>
    <w:rsid w:val="00310A23"/>
    <w:rsid w:val="003110BB"/>
    <w:rsid w:val="00314305"/>
    <w:rsid w:val="00314EFA"/>
    <w:rsid w:val="00316956"/>
    <w:rsid w:val="0032157F"/>
    <w:rsid w:val="00321A44"/>
    <w:rsid w:val="0032289F"/>
    <w:rsid w:val="00322D37"/>
    <w:rsid w:val="00323BA0"/>
    <w:rsid w:val="00323DA6"/>
    <w:rsid w:val="003309CB"/>
    <w:rsid w:val="00331D83"/>
    <w:rsid w:val="00332481"/>
    <w:rsid w:val="00333210"/>
    <w:rsid w:val="00334532"/>
    <w:rsid w:val="00335689"/>
    <w:rsid w:val="00335E99"/>
    <w:rsid w:val="00336F1C"/>
    <w:rsid w:val="00337CD4"/>
    <w:rsid w:val="003407D6"/>
    <w:rsid w:val="00340884"/>
    <w:rsid w:val="003409CA"/>
    <w:rsid w:val="00341D4F"/>
    <w:rsid w:val="00341E88"/>
    <w:rsid w:val="00342694"/>
    <w:rsid w:val="003431E0"/>
    <w:rsid w:val="00343757"/>
    <w:rsid w:val="0034461D"/>
    <w:rsid w:val="00345EA7"/>
    <w:rsid w:val="00351668"/>
    <w:rsid w:val="0035346C"/>
    <w:rsid w:val="00355468"/>
    <w:rsid w:val="00355771"/>
    <w:rsid w:val="00357848"/>
    <w:rsid w:val="00357A0A"/>
    <w:rsid w:val="00357A0E"/>
    <w:rsid w:val="003606B4"/>
    <w:rsid w:val="00360F0A"/>
    <w:rsid w:val="0036176B"/>
    <w:rsid w:val="003622B8"/>
    <w:rsid w:val="00363214"/>
    <w:rsid w:val="00363730"/>
    <w:rsid w:val="00365F7B"/>
    <w:rsid w:val="00366322"/>
    <w:rsid w:val="0036716A"/>
    <w:rsid w:val="003716C7"/>
    <w:rsid w:val="00372156"/>
    <w:rsid w:val="003740D5"/>
    <w:rsid w:val="003743B7"/>
    <w:rsid w:val="003756F8"/>
    <w:rsid w:val="00376A76"/>
    <w:rsid w:val="00380A13"/>
    <w:rsid w:val="00380B1E"/>
    <w:rsid w:val="00381CEE"/>
    <w:rsid w:val="003844A7"/>
    <w:rsid w:val="00386720"/>
    <w:rsid w:val="003875EB"/>
    <w:rsid w:val="003879D6"/>
    <w:rsid w:val="003909E1"/>
    <w:rsid w:val="00390F3C"/>
    <w:rsid w:val="00391AFD"/>
    <w:rsid w:val="00394FF5"/>
    <w:rsid w:val="003950C6"/>
    <w:rsid w:val="003A2416"/>
    <w:rsid w:val="003A361C"/>
    <w:rsid w:val="003A6460"/>
    <w:rsid w:val="003A684F"/>
    <w:rsid w:val="003A6E54"/>
    <w:rsid w:val="003A6F0A"/>
    <w:rsid w:val="003B2788"/>
    <w:rsid w:val="003B2941"/>
    <w:rsid w:val="003B31D6"/>
    <w:rsid w:val="003B3C69"/>
    <w:rsid w:val="003B4151"/>
    <w:rsid w:val="003B4348"/>
    <w:rsid w:val="003B5309"/>
    <w:rsid w:val="003B56DE"/>
    <w:rsid w:val="003B731D"/>
    <w:rsid w:val="003B77C3"/>
    <w:rsid w:val="003B7B0D"/>
    <w:rsid w:val="003C1853"/>
    <w:rsid w:val="003C1C77"/>
    <w:rsid w:val="003C3C3D"/>
    <w:rsid w:val="003C4E2E"/>
    <w:rsid w:val="003D280A"/>
    <w:rsid w:val="003D2BF3"/>
    <w:rsid w:val="003D4004"/>
    <w:rsid w:val="003D4A00"/>
    <w:rsid w:val="003D4FF2"/>
    <w:rsid w:val="003D77F3"/>
    <w:rsid w:val="003E1069"/>
    <w:rsid w:val="003E1DBA"/>
    <w:rsid w:val="003E4D04"/>
    <w:rsid w:val="003E63A0"/>
    <w:rsid w:val="003E63FA"/>
    <w:rsid w:val="003E6D9F"/>
    <w:rsid w:val="003F0CAC"/>
    <w:rsid w:val="003F13B4"/>
    <w:rsid w:val="003F3B24"/>
    <w:rsid w:val="003F3F03"/>
    <w:rsid w:val="003F6108"/>
    <w:rsid w:val="003F6356"/>
    <w:rsid w:val="003F6E54"/>
    <w:rsid w:val="003F78F2"/>
    <w:rsid w:val="003F7AFF"/>
    <w:rsid w:val="0040018D"/>
    <w:rsid w:val="004003EB"/>
    <w:rsid w:val="004005E8"/>
    <w:rsid w:val="00400DA8"/>
    <w:rsid w:val="00401ACD"/>
    <w:rsid w:val="00402A21"/>
    <w:rsid w:val="00404F29"/>
    <w:rsid w:val="00404F31"/>
    <w:rsid w:val="0040610D"/>
    <w:rsid w:val="004062EB"/>
    <w:rsid w:val="00406DB3"/>
    <w:rsid w:val="004138E4"/>
    <w:rsid w:val="00413B2C"/>
    <w:rsid w:val="00413C68"/>
    <w:rsid w:val="00414D36"/>
    <w:rsid w:val="00416840"/>
    <w:rsid w:val="00417879"/>
    <w:rsid w:val="0042069F"/>
    <w:rsid w:val="00423516"/>
    <w:rsid w:val="00423F68"/>
    <w:rsid w:val="004244EB"/>
    <w:rsid w:val="00426DB5"/>
    <w:rsid w:val="00426F0F"/>
    <w:rsid w:val="00427CC3"/>
    <w:rsid w:val="004308AC"/>
    <w:rsid w:val="00431BC1"/>
    <w:rsid w:val="0043211D"/>
    <w:rsid w:val="00432C1C"/>
    <w:rsid w:val="00432CAA"/>
    <w:rsid w:val="00433668"/>
    <w:rsid w:val="00440EAB"/>
    <w:rsid w:val="00441AF1"/>
    <w:rsid w:val="00443F27"/>
    <w:rsid w:val="00444CAA"/>
    <w:rsid w:val="00445CC5"/>
    <w:rsid w:val="00447E3D"/>
    <w:rsid w:val="00450120"/>
    <w:rsid w:val="00450D5F"/>
    <w:rsid w:val="004528CB"/>
    <w:rsid w:val="00452A9B"/>
    <w:rsid w:val="0045320E"/>
    <w:rsid w:val="00453262"/>
    <w:rsid w:val="00454FA8"/>
    <w:rsid w:val="00456DD1"/>
    <w:rsid w:val="00456E59"/>
    <w:rsid w:val="00461CF4"/>
    <w:rsid w:val="004627B3"/>
    <w:rsid w:val="00463DDA"/>
    <w:rsid w:val="004645EA"/>
    <w:rsid w:val="004655E1"/>
    <w:rsid w:val="0046616C"/>
    <w:rsid w:val="00470808"/>
    <w:rsid w:val="00470E3E"/>
    <w:rsid w:val="00471BCA"/>
    <w:rsid w:val="00472D43"/>
    <w:rsid w:val="00474194"/>
    <w:rsid w:val="004748CA"/>
    <w:rsid w:val="00474DF9"/>
    <w:rsid w:val="00475CCE"/>
    <w:rsid w:val="00476286"/>
    <w:rsid w:val="0047778B"/>
    <w:rsid w:val="004779D2"/>
    <w:rsid w:val="00480E96"/>
    <w:rsid w:val="00480F1C"/>
    <w:rsid w:val="00480F5E"/>
    <w:rsid w:val="004829E5"/>
    <w:rsid w:val="00483BD2"/>
    <w:rsid w:val="00484847"/>
    <w:rsid w:val="00484DDE"/>
    <w:rsid w:val="00485735"/>
    <w:rsid w:val="0048645E"/>
    <w:rsid w:val="004873AC"/>
    <w:rsid w:val="00490B14"/>
    <w:rsid w:val="0049131F"/>
    <w:rsid w:val="00492347"/>
    <w:rsid w:val="00492473"/>
    <w:rsid w:val="00492675"/>
    <w:rsid w:val="00494180"/>
    <w:rsid w:val="0049483C"/>
    <w:rsid w:val="004A117D"/>
    <w:rsid w:val="004A39B6"/>
    <w:rsid w:val="004A6910"/>
    <w:rsid w:val="004A7739"/>
    <w:rsid w:val="004B0B3A"/>
    <w:rsid w:val="004B0DDF"/>
    <w:rsid w:val="004B4183"/>
    <w:rsid w:val="004B50D7"/>
    <w:rsid w:val="004B565A"/>
    <w:rsid w:val="004B61A8"/>
    <w:rsid w:val="004B66C4"/>
    <w:rsid w:val="004B6F81"/>
    <w:rsid w:val="004B7A87"/>
    <w:rsid w:val="004C0C11"/>
    <w:rsid w:val="004C1A0C"/>
    <w:rsid w:val="004C2816"/>
    <w:rsid w:val="004C2FBA"/>
    <w:rsid w:val="004C3E43"/>
    <w:rsid w:val="004C486F"/>
    <w:rsid w:val="004C4E45"/>
    <w:rsid w:val="004C5EDF"/>
    <w:rsid w:val="004C60DF"/>
    <w:rsid w:val="004C62C9"/>
    <w:rsid w:val="004C6E8C"/>
    <w:rsid w:val="004D1411"/>
    <w:rsid w:val="004D2B55"/>
    <w:rsid w:val="004D38E0"/>
    <w:rsid w:val="004E21A7"/>
    <w:rsid w:val="004E2222"/>
    <w:rsid w:val="004E328E"/>
    <w:rsid w:val="004E3632"/>
    <w:rsid w:val="004E52EF"/>
    <w:rsid w:val="004E57F1"/>
    <w:rsid w:val="004E6B13"/>
    <w:rsid w:val="004F0022"/>
    <w:rsid w:val="004F00E2"/>
    <w:rsid w:val="004F0C75"/>
    <w:rsid w:val="004F1752"/>
    <w:rsid w:val="004F3699"/>
    <w:rsid w:val="004F3EAF"/>
    <w:rsid w:val="004F4444"/>
    <w:rsid w:val="004F7121"/>
    <w:rsid w:val="0050196D"/>
    <w:rsid w:val="005021A7"/>
    <w:rsid w:val="00504D43"/>
    <w:rsid w:val="00507502"/>
    <w:rsid w:val="0051039D"/>
    <w:rsid w:val="00511F82"/>
    <w:rsid w:val="005123A5"/>
    <w:rsid w:val="00516590"/>
    <w:rsid w:val="00516A74"/>
    <w:rsid w:val="0051769C"/>
    <w:rsid w:val="005179FE"/>
    <w:rsid w:val="00517BB8"/>
    <w:rsid w:val="00520D5A"/>
    <w:rsid w:val="00521971"/>
    <w:rsid w:val="00522292"/>
    <w:rsid w:val="005239C5"/>
    <w:rsid w:val="00524168"/>
    <w:rsid w:val="0052553C"/>
    <w:rsid w:val="00525E9C"/>
    <w:rsid w:val="005276B1"/>
    <w:rsid w:val="00530C6E"/>
    <w:rsid w:val="0053238C"/>
    <w:rsid w:val="00534B82"/>
    <w:rsid w:val="00535C44"/>
    <w:rsid w:val="005376BD"/>
    <w:rsid w:val="00537C88"/>
    <w:rsid w:val="00537D69"/>
    <w:rsid w:val="005428E6"/>
    <w:rsid w:val="005442EC"/>
    <w:rsid w:val="005457E7"/>
    <w:rsid w:val="00551924"/>
    <w:rsid w:val="005551AD"/>
    <w:rsid w:val="00556D1E"/>
    <w:rsid w:val="005570D2"/>
    <w:rsid w:val="00557468"/>
    <w:rsid w:val="00560090"/>
    <w:rsid w:val="00560B64"/>
    <w:rsid w:val="005628E0"/>
    <w:rsid w:val="005646F4"/>
    <w:rsid w:val="005674C2"/>
    <w:rsid w:val="00570833"/>
    <w:rsid w:val="005713B2"/>
    <w:rsid w:val="00573016"/>
    <w:rsid w:val="0057594C"/>
    <w:rsid w:val="00577064"/>
    <w:rsid w:val="00580A9F"/>
    <w:rsid w:val="00580DA2"/>
    <w:rsid w:val="0058329B"/>
    <w:rsid w:val="00583511"/>
    <w:rsid w:val="005869D9"/>
    <w:rsid w:val="005910A7"/>
    <w:rsid w:val="005928A8"/>
    <w:rsid w:val="00592EBB"/>
    <w:rsid w:val="00593280"/>
    <w:rsid w:val="0059481D"/>
    <w:rsid w:val="005952DB"/>
    <w:rsid w:val="005A0B0D"/>
    <w:rsid w:val="005A1178"/>
    <w:rsid w:val="005A16F4"/>
    <w:rsid w:val="005A1899"/>
    <w:rsid w:val="005A2ABB"/>
    <w:rsid w:val="005A4BA4"/>
    <w:rsid w:val="005A4E28"/>
    <w:rsid w:val="005A5206"/>
    <w:rsid w:val="005B0F42"/>
    <w:rsid w:val="005B120A"/>
    <w:rsid w:val="005B62C8"/>
    <w:rsid w:val="005C0BEE"/>
    <w:rsid w:val="005C1A63"/>
    <w:rsid w:val="005C1D9E"/>
    <w:rsid w:val="005C2066"/>
    <w:rsid w:val="005C50F8"/>
    <w:rsid w:val="005C7584"/>
    <w:rsid w:val="005D176B"/>
    <w:rsid w:val="005D2A60"/>
    <w:rsid w:val="005D4AF5"/>
    <w:rsid w:val="005D53C6"/>
    <w:rsid w:val="005D6443"/>
    <w:rsid w:val="005D7860"/>
    <w:rsid w:val="005E04CD"/>
    <w:rsid w:val="005E082D"/>
    <w:rsid w:val="005E13A4"/>
    <w:rsid w:val="005E170F"/>
    <w:rsid w:val="005E19B5"/>
    <w:rsid w:val="005E21CC"/>
    <w:rsid w:val="005E2830"/>
    <w:rsid w:val="005E418A"/>
    <w:rsid w:val="005E6302"/>
    <w:rsid w:val="005E6790"/>
    <w:rsid w:val="005E6A74"/>
    <w:rsid w:val="005F10D5"/>
    <w:rsid w:val="005F2635"/>
    <w:rsid w:val="005F3791"/>
    <w:rsid w:val="005F4643"/>
    <w:rsid w:val="005F4748"/>
    <w:rsid w:val="005F524B"/>
    <w:rsid w:val="005F6BF3"/>
    <w:rsid w:val="005F7DC0"/>
    <w:rsid w:val="00600C01"/>
    <w:rsid w:val="0060550C"/>
    <w:rsid w:val="00605EEB"/>
    <w:rsid w:val="0060754F"/>
    <w:rsid w:val="006103C5"/>
    <w:rsid w:val="00610ADD"/>
    <w:rsid w:val="006114FF"/>
    <w:rsid w:val="00611836"/>
    <w:rsid w:val="00611C7F"/>
    <w:rsid w:val="00611D3C"/>
    <w:rsid w:val="00612A96"/>
    <w:rsid w:val="00615A47"/>
    <w:rsid w:val="0061600E"/>
    <w:rsid w:val="00616045"/>
    <w:rsid w:val="00616778"/>
    <w:rsid w:val="00616B50"/>
    <w:rsid w:val="0061768E"/>
    <w:rsid w:val="00621D19"/>
    <w:rsid w:val="006239C2"/>
    <w:rsid w:val="00623EC9"/>
    <w:rsid w:val="0062408E"/>
    <w:rsid w:val="00626632"/>
    <w:rsid w:val="00626AC4"/>
    <w:rsid w:val="00630987"/>
    <w:rsid w:val="0063270B"/>
    <w:rsid w:val="006328C9"/>
    <w:rsid w:val="006335E4"/>
    <w:rsid w:val="00634CC4"/>
    <w:rsid w:val="00636665"/>
    <w:rsid w:val="006408A7"/>
    <w:rsid w:val="006416FE"/>
    <w:rsid w:val="00641B24"/>
    <w:rsid w:val="00641C62"/>
    <w:rsid w:val="006429B7"/>
    <w:rsid w:val="00642AED"/>
    <w:rsid w:val="0064424B"/>
    <w:rsid w:val="00646B1A"/>
    <w:rsid w:val="0064721A"/>
    <w:rsid w:val="00647E3E"/>
    <w:rsid w:val="00651121"/>
    <w:rsid w:val="006518E8"/>
    <w:rsid w:val="00651B03"/>
    <w:rsid w:val="00651E09"/>
    <w:rsid w:val="00652A9E"/>
    <w:rsid w:val="006534E1"/>
    <w:rsid w:val="006542BD"/>
    <w:rsid w:val="00654D61"/>
    <w:rsid w:val="006605ED"/>
    <w:rsid w:val="00664523"/>
    <w:rsid w:val="00665138"/>
    <w:rsid w:val="006658F9"/>
    <w:rsid w:val="0066657B"/>
    <w:rsid w:val="006679CD"/>
    <w:rsid w:val="00667AFE"/>
    <w:rsid w:val="0067079C"/>
    <w:rsid w:val="00670DE5"/>
    <w:rsid w:val="006717E8"/>
    <w:rsid w:val="00672229"/>
    <w:rsid w:val="00675233"/>
    <w:rsid w:val="00675381"/>
    <w:rsid w:val="00676537"/>
    <w:rsid w:val="00676D4D"/>
    <w:rsid w:val="00676E43"/>
    <w:rsid w:val="006774E8"/>
    <w:rsid w:val="00677C88"/>
    <w:rsid w:val="006853FE"/>
    <w:rsid w:val="006870D5"/>
    <w:rsid w:val="00687CCB"/>
    <w:rsid w:val="00691C0D"/>
    <w:rsid w:val="00691C39"/>
    <w:rsid w:val="0069470A"/>
    <w:rsid w:val="00694DDE"/>
    <w:rsid w:val="0069598F"/>
    <w:rsid w:val="00695B91"/>
    <w:rsid w:val="00696669"/>
    <w:rsid w:val="00696BA0"/>
    <w:rsid w:val="006A0974"/>
    <w:rsid w:val="006A452E"/>
    <w:rsid w:val="006A45AD"/>
    <w:rsid w:val="006A4C39"/>
    <w:rsid w:val="006A50EF"/>
    <w:rsid w:val="006A5AC5"/>
    <w:rsid w:val="006A6D9D"/>
    <w:rsid w:val="006A73D6"/>
    <w:rsid w:val="006B1B78"/>
    <w:rsid w:val="006B2D6D"/>
    <w:rsid w:val="006B3656"/>
    <w:rsid w:val="006B46D0"/>
    <w:rsid w:val="006B4BE7"/>
    <w:rsid w:val="006B4D1E"/>
    <w:rsid w:val="006B4DF9"/>
    <w:rsid w:val="006C00C6"/>
    <w:rsid w:val="006C27DC"/>
    <w:rsid w:val="006C27F0"/>
    <w:rsid w:val="006C39FB"/>
    <w:rsid w:val="006C42AC"/>
    <w:rsid w:val="006C498C"/>
    <w:rsid w:val="006C569C"/>
    <w:rsid w:val="006C5C30"/>
    <w:rsid w:val="006C6F7D"/>
    <w:rsid w:val="006D01B7"/>
    <w:rsid w:val="006D0334"/>
    <w:rsid w:val="006D0CC5"/>
    <w:rsid w:val="006D2189"/>
    <w:rsid w:val="006D2DCA"/>
    <w:rsid w:val="006D3D83"/>
    <w:rsid w:val="006D445C"/>
    <w:rsid w:val="006D5804"/>
    <w:rsid w:val="006D5F6D"/>
    <w:rsid w:val="006D6171"/>
    <w:rsid w:val="006D62B8"/>
    <w:rsid w:val="006E10ED"/>
    <w:rsid w:val="006E4CDB"/>
    <w:rsid w:val="006E623A"/>
    <w:rsid w:val="006E65DD"/>
    <w:rsid w:val="006F04D4"/>
    <w:rsid w:val="006F105E"/>
    <w:rsid w:val="006F2C22"/>
    <w:rsid w:val="006F34A4"/>
    <w:rsid w:val="006F41CD"/>
    <w:rsid w:val="006F4992"/>
    <w:rsid w:val="006F77A7"/>
    <w:rsid w:val="007008FC"/>
    <w:rsid w:val="00700E92"/>
    <w:rsid w:val="00701AFE"/>
    <w:rsid w:val="00701C5B"/>
    <w:rsid w:val="00706461"/>
    <w:rsid w:val="00706D93"/>
    <w:rsid w:val="0071573D"/>
    <w:rsid w:val="00715EC5"/>
    <w:rsid w:val="00716B54"/>
    <w:rsid w:val="00723D15"/>
    <w:rsid w:val="00725388"/>
    <w:rsid w:val="00726060"/>
    <w:rsid w:val="00726E8F"/>
    <w:rsid w:val="00731EFA"/>
    <w:rsid w:val="00734A7E"/>
    <w:rsid w:val="00734CEC"/>
    <w:rsid w:val="00735F0E"/>
    <w:rsid w:val="0073634C"/>
    <w:rsid w:val="00736E35"/>
    <w:rsid w:val="00741512"/>
    <w:rsid w:val="007462C1"/>
    <w:rsid w:val="00746E6D"/>
    <w:rsid w:val="00747636"/>
    <w:rsid w:val="00752A2C"/>
    <w:rsid w:val="00752A35"/>
    <w:rsid w:val="00752A5C"/>
    <w:rsid w:val="0075339B"/>
    <w:rsid w:val="0075384A"/>
    <w:rsid w:val="00755CAC"/>
    <w:rsid w:val="00755ED0"/>
    <w:rsid w:val="00755F0B"/>
    <w:rsid w:val="00756999"/>
    <w:rsid w:val="00757834"/>
    <w:rsid w:val="00761E93"/>
    <w:rsid w:val="00763015"/>
    <w:rsid w:val="007634D0"/>
    <w:rsid w:val="00764261"/>
    <w:rsid w:val="00764F7B"/>
    <w:rsid w:val="00766B10"/>
    <w:rsid w:val="00770D44"/>
    <w:rsid w:val="0077220E"/>
    <w:rsid w:val="00774244"/>
    <w:rsid w:val="00774E55"/>
    <w:rsid w:val="00780993"/>
    <w:rsid w:val="00780C90"/>
    <w:rsid w:val="00782062"/>
    <w:rsid w:val="00782A28"/>
    <w:rsid w:val="00782E53"/>
    <w:rsid w:val="00783698"/>
    <w:rsid w:val="007838E0"/>
    <w:rsid w:val="00784AFF"/>
    <w:rsid w:val="00784C5F"/>
    <w:rsid w:val="00785C14"/>
    <w:rsid w:val="00787595"/>
    <w:rsid w:val="00790606"/>
    <w:rsid w:val="00791731"/>
    <w:rsid w:val="00796FBE"/>
    <w:rsid w:val="007A025F"/>
    <w:rsid w:val="007A1D05"/>
    <w:rsid w:val="007A4023"/>
    <w:rsid w:val="007A52C2"/>
    <w:rsid w:val="007A5FF6"/>
    <w:rsid w:val="007A6557"/>
    <w:rsid w:val="007A6614"/>
    <w:rsid w:val="007A6AB1"/>
    <w:rsid w:val="007A723D"/>
    <w:rsid w:val="007A7BC4"/>
    <w:rsid w:val="007A7DB6"/>
    <w:rsid w:val="007A7F42"/>
    <w:rsid w:val="007A7F75"/>
    <w:rsid w:val="007B0B06"/>
    <w:rsid w:val="007B1017"/>
    <w:rsid w:val="007B695C"/>
    <w:rsid w:val="007B6E77"/>
    <w:rsid w:val="007C37B9"/>
    <w:rsid w:val="007C7134"/>
    <w:rsid w:val="007C724D"/>
    <w:rsid w:val="007C763A"/>
    <w:rsid w:val="007D01FB"/>
    <w:rsid w:val="007D17CA"/>
    <w:rsid w:val="007D195F"/>
    <w:rsid w:val="007D29EE"/>
    <w:rsid w:val="007D52CC"/>
    <w:rsid w:val="007D548A"/>
    <w:rsid w:val="007E15AA"/>
    <w:rsid w:val="007E2C47"/>
    <w:rsid w:val="007E71C6"/>
    <w:rsid w:val="007E7F2A"/>
    <w:rsid w:val="007F0476"/>
    <w:rsid w:val="007F0C02"/>
    <w:rsid w:val="007F2160"/>
    <w:rsid w:val="007F615B"/>
    <w:rsid w:val="0080032C"/>
    <w:rsid w:val="0080121B"/>
    <w:rsid w:val="00801318"/>
    <w:rsid w:val="00801B65"/>
    <w:rsid w:val="00806C81"/>
    <w:rsid w:val="008110C3"/>
    <w:rsid w:val="008116F4"/>
    <w:rsid w:val="00811AEE"/>
    <w:rsid w:val="00812440"/>
    <w:rsid w:val="00813DD8"/>
    <w:rsid w:val="00817AC6"/>
    <w:rsid w:val="00822B83"/>
    <w:rsid w:val="00823B1E"/>
    <w:rsid w:val="00824B77"/>
    <w:rsid w:val="00824E3A"/>
    <w:rsid w:val="0082668E"/>
    <w:rsid w:val="00826BB5"/>
    <w:rsid w:val="008304D5"/>
    <w:rsid w:val="00830ED4"/>
    <w:rsid w:val="00834E24"/>
    <w:rsid w:val="00835B99"/>
    <w:rsid w:val="0083651F"/>
    <w:rsid w:val="00841824"/>
    <w:rsid w:val="00841B01"/>
    <w:rsid w:val="00842C10"/>
    <w:rsid w:val="00843626"/>
    <w:rsid w:val="0084404B"/>
    <w:rsid w:val="00844D9C"/>
    <w:rsid w:val="0084671C"/>
    <w:rsid w:val="00847A07"/>
    <w:rsid w:val="0085065E"/>
    <w:rsid w:val="00850862"/>
    <w:rsid w:val="00852026"/>
    <w:rsid w:val="008523DF"/>
    <w:rsid w:val="00852D9C"/>
    <w:rsid w:val="00853108"/>
    <w:rsid w:val="00853C97"/>
    <w:rsid w:val="0085671F"/>
    <w:rsid w:val="008600B1"/>
    <w:rsid w:val="008609AC"/>
    <w:rsid w:val="008618A1"/>
    <w:rsid w:val="00864EA2"/>
    <w:rsid w:val="00865793"/>
    <w:rsid w:val="00865D7E"/>
    <w:rsid w:val="00871092"/>
    <w:rsid w:val="00871261"/>
    <w:rsid w:val="00872CBB"/>
    <w:rsid w:val="00872DAF"/>
    <w:rsid w:val="00873E9B"/>
    <w:rsid w:val="00874C15"/>
    <w:rsid w:val="0087534B"/>
    <w:rsid w:val="00875AF9"/>
    <w:rsid w:val="00880A19"/>
    <w:rsid w:val="008822F6"/>
    <w:rsid w:val="008827FD"/>
    <w:rsid w:val="00882D50"/>
    <w:rsid w:val="00885724"/>
    <w:rsid w:val="00885EB4"/>
    <w:rsid w:val="00886845"/>
    <w:rsid w:val="00890FAB"/>
    <w:rsid w:val="00891645"/>
    <w:rsid w:val="008916CD"/>
    <w:rsid w:val="008919B7"/>
    <w:rsid w:val="00891EEF"/>
    <w:rsid w:val="00892B24"/>
    <w:rsid w:val="00893458"/>
    <w:rsid w:val="00894D1C"/>
    <w:rsid w:val="00896815"/>
    <w:rsid w:val="00896A1A"/>
    <w:rsid w:val="00897817"/>
    <w:rsid w:val="008A0844"/>
    <w:rsid w:val="008A0BC0"/>
    <w:rsid w:val="008A2158"/>
    <w:rsid w:val="008A36AF"/>
    <w:rsid w:val="008A5BE7"/>
    <w:rsid w:val="008B0C9B"/>
    <w:rsid w:val="008B1670"/>
    <w:rsid w:val="008B1799"/>
    <w:rsid w:val="008B5CDA"/>
    <w:rsid w:val="008B70B9"/>
    <w:rsid w:val="008B7CD4"/>
    <w:rsid w:val="008C17E3"/>
    <w:rsid w:val="008C26C1"/>
    <w:rsid w:val="008D056A"/>
    <w:rsid w:val="008D2A63"/>
    <w:rsid w:val="008D54F5"/>
    <w:rsid w:val="008D641E"/>
    <w:rsid w:val="008D6C9E"/>
    <w:rsid w:val="008E15B3"/>
    <w:rsid w:val="008E2952"/>
    <w:rsid w:val="008E2AE6"/>
    <w:rsid w:val="008F2570"/>
    <w:rsid w:val="008F3CBD"/>
    <w:rsid w:val="008F5BEE"/>
    <w:rsid w:val="008F6620"/>
    <w:rsid w:val="008F745D"/>
    <w:rsid w:val="00901076"/>
    <w:rsid w:val="009022C4"/>
    <w:rsid w:val="009024EE"/>
    <w:rsid w:val="00902FC2"/>
    <w:rsid w:val="00903B27"/>
    <w:rsid w:val="009047A2"/>
    <w:rsid w:val="00913E1F"/>
    <w:rsid w:val="00915866"/>
    <w:rsid w:val="00916D7C"/>
    <w:rsid w:val="00917515"/>
    <w:rsid w:val="00921440"/>
    <w:rsid w:val="00921F32"/>
    <w:rsid w:val="00922CD1"/>
    <w:rsid w:val="00923BEA"/>
    <w:rsid w:val="00930BE1"/>
    <w:rsid w:val="009337F0"/>
    <w:rsid w:val="00935A86"/>
    <w:rsid w:val="0093670C"/>
    <w:rsid w:val="0093689A"/>
    <w:rsid w:val="009369BD"/>
    <w:rsid w:val="0093712D"/>
    <w:rsid w:val="009411FA"/>
    <w:rsid w:val="0094131D"/>
    <w:rsid w:val="0094150B"/>
    <w:rsid w:val="0094211B"/>
    <w:rsid w:val="00943567"/>
    <w:rsid w:val="00943D5A"/>
    <w:rsid w:val="0094455C"/>
    <w:rsid w:val="00945DEA"/>
    <w:rsid w:val="009460D4"/>
    <w:rsid w:val="0094626A"/>
    <w:rsid w:val="00947B74"/>
    <w:rsid w:val="00951923"/>
    <w:rsid w:val="00952DF6"/>
    <w:rsid w:val="009530E6"/>
    <w:rsid w:val="00956F5F"/>
    <w:rsid w:val="009610EB"/>
    <w:rsid w:val="00963F63"/>
    <w:rsid w:val="00964194"/>
    <w:rsid w:val="00964F77"/>
    <w:rsid w:val="00965F2C"/>
    <w:rsid w:val="00971305"/>
    <w:rsid w:val="0097139F"/>
    <w:rsid w:val="00972182"/>
    <w:rsid w:val="00972421"/>
    <w:rsid w:val="00973BF5"/>
    <w:rsid w:val="0097688B"/>
    <w:rsid w:val="0098073F"/>
    <w:rsid w:val="00980E0B"/>
    <w:rsid w:val="00981215"/>
    <w:rsid w:val="0098278A"/>
    <w:rsid w:val="00982F3A"/>
    <w:rsid w:val="00985840"/>
    <w:rsid w:val="00985DE6"/>
    <w:rsid w:val="00986AEA"/>
    <w:rsid w:val="00987535"/>
    <w:rsid w:val="009908FB"/>
    <w:rsid w:val="00991B7B"/>
    <w:rsid w:val="00991FD2"/>
    <w:rsid w:val="009930F7"/>
    <w:rsid w:val="00994198"/>
    <w:rsid w:val="0099566B"/>
    <w:rsid w:val="009971D0"/>
    <w:rsid w:val="009A0FC4"/>
    <w:rsid w:val="009A1A42"/>
    <w:rsid w:val="009A1F2B"/>
    <w:rsid w:val="009A2120"/>
    <w:rsid w:val="009A382F"/>
    <w:rsid w:val="009A401F"/>
    <w:rsid w:val="009A44A7"/>
    <w:rsid w:val="009A7274"/>
    <w:rsid w:val="009B0336"/>
    <w:rsid w:val="009B0B2D"/>
    <w:rsid w:val="009B2894"/>
    <w:rsid w:val="009B5355"/>
    <w:rsid w:val="009B6262"/>
    <w:rsid w:val="009C013B"/>
    <w:rsid w:val="009C17EA"/>
    <w:rsid w:val="009C3384"/>
    <w:rsid w:val="009C4382"/>
    <w:rsid w:val="009C5252"/>
    <w:rsid w:val="009C5C53"/>
    <w:rsid w:val="009C5C81"/>
    <w:rsid w:val="009C6BCB"/>
    <w:rsid w:val="009D177E"/>
    <w:rsid w:val="009D1CE0"/>
    <w:rsid w:val="009D235F"/>
    <w:rsid w:val="009D3887"/>
    <w:rsid w:val="009D53D4"/>
    <w:rsid w:val="009D5A00"/>
    <w:rsid w:val="009D60A9"/>
    <w:rsid w:val="009D7DB4"/>
    <w:rsid w:val="009E37AD"/>
    <w:rsid w:val="009E45B9"/>
    <w:rsid w:val="009E5215"/>
    <w:rsid w:val="009E608B"/>
    <w:rsid w:val="009F0B22"/>
    <w:rsid w:val="009F2A8F"/>
    <w:rsid w:val="009F2A91"/>
    <w:rsid w:val="009F2B16"/>
    <w:rsid w:val="009F48A5"/>
    <w:rsid w:val="009F56F3"/>
    <w:rsid w:val="009F5B8E"/>
    <w:rsid w:val="009F66C2"/>
    <w:rsid w:val="009F69E7"/>
    <w:rsid w:val="009F7F9F"/>
    <w:rsid w:val="00A01661"/>
    <w:rsid w:val="00A026B3"/>
    <w:rsid w:val="00A03B30"/>
    <w:rsid w:val="00A06096"/>
    <w:rsid w:val="00A10639"/>
    <w:rsid w:val="00A12719"/>
    <w:rsid w:val="00A12B10"/>
    <w:rsid w:val="00A131B8"/>
    <w:rsid w:val="00A13F8F"/>
    <w:rsid w:val="00A149B9"/>
    <w:rsid w:val="00A14D1B"/>
    <w:rsid w:val="00A15456"/>
    <w:rsid w:val="00A15837"/>
    <w:rsid w:val="00A15C66"/>
    <w:rsid w:val="00A172D4"/>
    <w:rsid w:val="00A17C18"/>
    <w:rsid w:val="00A2053E"/>
    <w:rsid w:val="00A22D60"/>
    <w:rsid w:val="00A23C66"/>
    <w:rsid w:val="00A23DDC"/>
    <w:rsid w:val="00A24894"/>
    <w:rsid w:val="00A25FD6"/>
    <w:rsid w:val="00A260C9"/>
    <w:rsid w:val="00A302E4"/>
    <w:rsid w:val="00A31790"/>
    <w:rsid w:val="00A32154"/>
    <w:rsid w:val="00A32288"/>
    <w:rsid w:val="00A32FEF"/>
    <w:rsid w:val="00A33055"/>
    <w:rsid w:val="00A33676"/>
    <w:rsid w:val="00A356CC"/>
    <w:rsid w:val="00A36A72"/>
    <w:rsid w:val="00A36AFD"/>
    <w:rsid w:val="00A36DCA"/>
    <w:rsid w:val="00A40871"/>
    <w:rsid w:val="00A411B0"/>
    <w:rsid w:val="00A4132B"/>
    <w:rsid w:val="00A4156D"/>
    <w:rsid w:val="00A41D70"/>
    <w:rsid w:val="00A422F1"/>
    <w:rsid w:val="00A43928"/>
    <w:rsid w:val="00A44267"/>
    <w:rsid w:val="00A455B6"/>
    <w:rsid w:val="00A45B6C"/>
    <w:rsid w:val="00A46296"/>
    <w:rsid w:val="00A50337"/>
    <w:rsid w:val="00A5241F"/>
    <w:rsid w:val="00A54293"/>
    <w:rsid w:val="00A55517"/>
    <w:rsid w:val="00A55A56"/>
    <w:rsid w:val="00A61126"/>
    <w:rsid w:val="00A62D57"/>
    <w:rsid w:val="00A656A0"/>
    <w:rsid w:val="00A65CFE"/>
    <w:rsid w:val="00A71503"/>
    <w:rsid w:val="00A71760"/>
    <w:rsid w:val="00A7317C"/>
    <w:rsid w:val="00A73EF7"/>
    <w:rsid w:val="00A74887"/>
    <w:rsid w:val="00A75341"/>
    <w:rsid w:val="00A76DF7"/>
    <w:rsid w:val="00A801E4"/>
    <w:rsid w:val="00A8318C"/>
    <w:rsid w:val="00A839F1"/>
    <w:rsid w:val="00A90848"/>
    <w:rsid w:val="00A93511"/>
    <w:rsid w:val="00A95192"/>
    <w:rsid w:val="00A968D3"/>
    <w:rsid w:val="00A96F62"/>
    <w:rsid w:val="00A9793E"/>
    <w:rsid w:val="00AA0013"/>
    <w:rsid w:val="00AA00AB"/>
    <w:rsid w:val="00AA050F"/>
    <w:rsid w:val="00AA0FDC"/>
    <w:rsid w:val="00AA26F1"/>
    <w:rsid w:val="00AA3A39"/>
    <w:rsid w:val="00AA4AAA"/>
    <w:rsid w:val="00AA7B8F"/>
    <w:rsid w:val="00AA7DA2"/>
    <w:rsid w:val="00AB0BD1"/>
    <w:rsid w:val="00AB1EDF"/>
    <w:rsid w:val="00AB3BC8"/>
    <w:rsid w:val="00AB654A"/>
    <w:rsid w:val="00AB77D2"/>
    <w:rsid w:val="00AC025B"/>
    <w:rsid w:val="00AC1679"/>
    <w:rsid w:val="00AC1C01"/>
    <w:rsid w:val="00AC28BD"/>
    <w:rsid w:val="00AC2DC3"/>
    <w:rsid w:val="00AC61A0"/>
    <w:rsid w:val="00AC6224"/>
    <w:rsid w:val="00AC6BBE"/>
    <w:rsid w:val="00AC767D"/>
    <w:rsid w:val="00AD17C2"/>
    <w:rsid w:val="00AD1E8C"/>
    <w:rsid w:val="00AD5788"/>
    <w:rsid w:val="00AD6EE2"/>
    <w:rsid w:val="00AD7E00"/>
    <w:rsid w:val="00AE1860"/>
    <w:rsid w:val="00AE1D77"/>
    <w:rsid w:val="00AE49E1"/>
    <w:rsid w:val="00AE58D9"/>
    <w:rsid w:val="00AE5D74"/>
    <w:rsid w:val="00AE762B"/>
    <w:rsid w:val="00AE781D"/>
    <w:rsid w:val="00AF01D9"/>
    <w:rsid w:val="00AF1369"/>
    <w:rsid w:val="00AF339E"/>
    <w:rsid w:val="00AF3F38"/>
    <w:rsid w:val="00AF4EAE"/>
    <w:rsid w:val="00AF5088"/>
    <w:rsid w:val="00AF6AC3"/>
    <w:rsid w:val="00AF6B92"/>
    <w:rsid w:val="00B02F83"/>
    <w:rsid w:val="00B07F72"/>
    <w:rsid w:val="00B10BD9"/>
    <w:rsid w:val="00B10DBA"/>
    <w:rsid w:val="00B120B6"/>
    <w:rsid w:val="00B12D6A"/>
    <w:rsid w:val="00B12F01"/>
    <w:rsid w:val="00B133ED"/>
    <w:rsid w:val="00B13764"/>
    <w:rsid w:val="00B13D34"/>
    <w:rsid w:val="00B2303B"/>
    <w:rsid w:val="00B2702D"/>
    <w:rsid w:val="00B32C0D"/>
    <w:rsid w:val="00B3591B"/>
    <w:rsid w:val="00B3598F"/>
    <w:rsid w:val="00B3687E"/>
    <w:rsid w:val="00B3731B"/>
    <w:rsid w:val="00B37874"/>
    <w:rsid w:val="00B40889"/>
    <w:rsid w:val="00B40B89"/>
    <w:rsid w:val="00B42BAF"/>
    <w:rsid w:val="00B43795"/>
    <w:rsid w:val="00B446B0"/>
    <w:rsid w:val="00B44E8A"/>
    <w:rsid w:val="00B45BDC"/>
    <w:rsid w:val="00B462BF"/>
    <w:rsid w:val="00B4685A"/>
    <w:rsid w:val="00B5336D"/>
    <w:rsid w:val="00B53516"/>
    <w:rsid w:val="00B54AB7"/>
    <w:rsid w:val="00B54FDB"/>
    <w:rsid w:val="00B561A3"/>
    <w:rsid w:val="00B575BC"/>
    <w:rsid w:val="00B57807"/>
    <w:rsid w:val="00B578CC"/>
    <w:rsid w:val="00B578DF"/>
    <w:rsid w:val="00B5792C"/>
    <w:rsid w:val="00B57F75"/>
    <w:rsid w:val="00B60D5A"/>
    <w:rsid w:val="00B618F5"/>
    <w:rsid w:val="00B61D0D"/>
    <w:rsid w:val="00B62949"/>
    <w:rsid w:val="00B62C18"/>
    <w:rsid w:val="00B63436"/>
    <w:rsid w:val="00B63CA1"/>
    <w:rsid w:val="00B66EBE"/>
    <w:rsid w:val="00B716EB"/>
    <w:rsid w:val="00B71A1A"/>
    <w:rsid w:val="00B73FCA"/>
    <w:rsid w:val="00B74051"/>
    <w:rsid w:val="00B80478"/>
    <w:rsid w:val="00B8050C"/>
    <w:rsid w:val="00B80AD3"/>
    <w:rsid w:val="00B8321D"/>
    <w:rsid w:val="00B846C1"/>
    <w:rsid w:val="00B84B31"/>
    <w:rsid w:val="00B86D65"/>
    <w:rsid w:val="00B87042"/>
    <w:rsid w:val="00B87EA2"/>
    <w:rsid w:val="00B9033A"/>
    <w:rsid w:val="00B9111D"/>
    <w:rsid w:val="00B94060"/>
    <w:rsid w:val="00B95666"/>
    <w:rsid w:val="00B959CC"/>
    <w:rsid w:val="00BA06E4"/>
    <w:rsid w:val="00BA0AE5"/>
    <w:rsid w:val="00BA14CC"/>
    <w:rsid w:val="00BA6B3A"/>
    <w:rsid w:val="00BA7489"/>
    <w:rsid w:val="00BA754C"/>
    <w:rsid w:val="00BA7CD6"/>
    <w:rsid w:val="00BA7D11"/>
    <w:rsid w:val="00BB0E53"/>
    <w:rsid w:val="00BB1767"/>
    <w:rsid w:val="00BB2785"/>
    <w:rsid w:val="00BB68FC"/>
    <w:rsid w:val="00BB70AF"/>
    <w:rsid w:val="00BC33EA"/>
    <w:rsid w:val="00BC4A63"/>
    <w:rsid w:val="00BC4E03"/>
    <w:rsid w:val="00BC5B0C"/>
    <w:rsid w:val="00BC78F1"/>
    <w:rsid w:val="00BD0DCB"/>
    <w:rsid w:val="00BD30F1"/>
    <w:rsid w:val="00BD56B7"/>
    <w:rsid w:val="00BD588C"/>
    <w:rsid w:val="00BD6735"/>
    <w:rsid w:val="00BD697A"/>
    <w:rsid w:val="00BD7514"/>
    <w:rsid w:val="00BD7B65"/>
    <w:rsid w:val="00BE01AC"/>
    <w:rsid w:val="00BE062E"/>
    <w:rsid w:val="00BE3A04"/>
    <w:rsid w:val="00BE3B63"/>
    <w:rsid w:val="00BE60CA"/>
    <w:rsid w:val="00BE76C1"/>
    <w:rsid w:val="00BF232B"/>
    <w:rsid w:val="00BF24DD"/>
    <w:rsid w:val="00BF3986"/>
    <w:rsid w:val="00BF427C"/>
    <w:rsid w:val="00BF43C3"/>
    <w:rsid w:val="00BF64E2"/>
    <w:rsid w:val="00BF6EB9"/>
    <w:rsid w:val="00C004A1"/>
    <w:rsid w:val="00C00F75"/>
    <w:rsid w:val="00C030EE"/>
    <w:rsid w:val="00C04A7F"/>
    <w:rsid w:val="00C10277"/>
    <w:rsid w:val="00C1110C"/>
    <w:rsid w:val="00C11588"/>
    <w:rsid w:val="00C11836"/>
    <w:rsid w:val="00C11C4D"/>
    <w:rsid w:val="00C1365B"/>
    <w:rsid w:val="00C143C0"/>
    <w:rsid w:val="00C14573"/>
    <w:rsid w:val="00C14EF7"/>
    <w:rsid w:val="00C15C60"/>
    <w:rsid w:val="00C16D29"/>
    <w:rsid w:val="00C23148"/>
    <w:rsid w:val="00C233CA"/>
    <w:rsid w:val="00C24717"/>
    <w:rsid w:val="00C25D19"/>
    <w:rsid w:val="00C25D21"/>
    <w:rsid w:val="00C25F54"/>
    <w:rsid w:val="00C25F9C"/>
    <w:rsid w:val="00C27D10"/>
    <w:rsid w:val="00C27EF7"/>
    <w:rsid w:val="00C326D3"/>
    <w:rsid w:val="00C3348E"/>
    <w:rsid w:val="00C33FDF"/>
    <w:rsid w:val="00C3436A"/>
    <w:rsid w:val="00C35CE8"/>
    <w:rsid w:val="00C36F5B"/>
    <w:rsid w:val="00C378EC"/>
    <w:rsid w:val="00C41594"/>
    <w:rsid w:val="00C4235E"/>
    <w:rsid w:val="00C42D3B"/>
    <w:rsid w:val="00C43A16"/>
    <w:rsid w:val="00C43B1F"/>
    <w:rsid w:val="00C46191"/>
    <w:rsid w:val="00C46726"/>
    <w:rsid w:val="00C50A3E"/>
    <w:rsid w:val="00C52390"/>
    <w:rsid w:val="00C52646"/>
    <w:rsid w:val="00C52C8D"/>
    <w:rsid w:val="00C532CE"/>
    <w:rsid w:val="00C5450D"/>
    <w:rsid w:val="00C54950"/>
    <w:rsid w:val="00C54E34"/>
    <w:rsid w:val="00C554F6"/>
    <w:rsid w:val="00C57363"/>
    <w:rsid w:val="00C60815"/>
    <w:rsid w:val="00C61B65"/>
    <w:rsid w:val="00C62334"/>
    <w:rsid w:val="00C63D96"/>
    <w:rsid w:val="00C652DD"/>
    <w:rsid w:val="00C67A01"/>
    <w:rsid w:val="00C729AD"/>
    <w:rsid w:val="00C7425D"/>
    <w:rsid w:val="00C761E5"/>
    <w:rsid w:val="00C80077"/>
    <w:rsid w:val="00C8234D"/>
    <w:rsid w:val="00C849F0"/>
    <w:rsid w:val="00C851D8"/>
    <w:rsid w:val="00C860BC"/>
    <w:rsid w:val="00C86221"/>
    <w:rsid w:val="00C86381"/>
    <w:rsid w:val="00C86ABE"/>
    <w:rsid w:val="00C878EC"/>
    <w:rsid w:val="00C9067D"/>
    <w:rsid w:val="00C9245C"/>
    <w:rsid w:val="00C92D75"/>
    <w:rsid w:val="00C9381C"/>
    <w:rsid w:val="00C95C9E"/>
    <w:rsid w:val="00C96102"/>
    <w:rsid w:val="00C97F26"/>
    <w:rsid w:val="00CA126A"/>
    <w:rsid w:val="00CA14E4"/>
    <w:rsid w:val="00CA1659"/>
    <w:rsid w:val="00CA2C0E"/>
    <w:rsid w:val="00CA2C18"/>
    <w:rsid w:val="00CA3F4A"/>
    <w:rsid w:val="00CA5403"/>
    <w:rsid w:val="00CA548E"/>
    <w:rsid w:val="00CA64A6"/>
    <w:rsid w:val="00CA76D2"/>
    <w:rsid w:val="00CB1C51"/>
    <w:rsid w:val="00CB25C4"/>
    <w:rsid w:val="00CB2710"/>
    <w:rsid w:val="00CB39C0"/>
    <w:rsid w:val="00CB3BD5"/>
    <w:rsid w:val="00CB3D4C"/>
    <w:rsid w:val="00CB6540"/>
    <w:rsid w:val="00CC0B27"/>
    <w:rsid w:val="00CC2880"/>
    <w:rsid w:val="00CC5E5C"/>
    <w:rsid w:val="00CC5F9B"/>
    <w:rsid w:val="00CD0A0E"/>
    <w:rsid w:val="00CD0FC6"/>
    <w:rsid w:val="00CD1E53"/>
    <w:rsid w:val="00CD3B91"/>
    <w:rsid w:val="00CD3C58"/>
    <w:rsid w:val="00CD49A3"/>
    <w:rsid w:val="00CD4E50"/>
    <w:rsid w:val="00CD5828"/>
    <w:rsid w:val="00CD633C"/>
    <w:rsid w:val="00CD640D"/>
    <w:rsid w:val="00CD685E"/>
    <w:rsid w:val="00CD6AA0"/>
    <w:rsid w:val="00CE0AC3"/>
    <w:rsid w:val="00CE3C05"/>
    <w:rsid w:val="00CE4AB3"/>
    <w:rsid w:val="00CE53E1"/>
    <w:rsid w:val="00CE5D1F"/>
    <w:rsid w:val="00CE795A"/>
    <w:rsid w:val="00CF132F"/>
    <w:rsid w:val="00CF2097"/>
    <w:rsid w:val="00CF264F"/>
    <w:rsid w:val="00CF28FA"/>
    <w:rsid w:val="00CF2D6E"/>
    <w:rsid w:val="00CF30E4"/>
    <w:rsid w:val="00CF4C83"/>
    <w:rsid w:val="00CF6B2E"/>
    <w:rsid w:val="00D00D06"/>
    <w:rsid w:val="00D076B6"/>
    <w:rsid w:val="00D1053B"/>
    <w:rsid w:val="00D11AC8"/>
    <w:rsid w:val="00D127AD"/>
    <w:rsid w:val="00D131F7"/>
    <w:rsid w:val="00D14908"/>
    <w:rsid w:val="00D14B07"/>
    <w:rsid w:val="00D14F99"/>
    <w:rsid w:val="00D16173"/>
    <w:rsid w:val="00D171BF"/>
    <w:rsid w:val="00D20822"/>
    <w:rsid w:val="00D20DA6"/>
    <w:rsid w:val="00D211C3"/>
    <w:rsid w:val="00D2215F"/>
    <w:rsid w:val="00D2222C"/>
    <w:rsid w:val="00D22A1C"/>
    <w:rsid w:val="00D23B72"/>
    <w:rsid w:val="00D23CE4"/>
    <w:rsid w:val="00D23D14"/>
    <w:rsid w:val="00D23ECA"/>
    <w:rsid w:val="00D2471F"/>
    <w:rsid w:val="00D24F20"/>
    <w:rsid w:val="00D2513A"/>
    <w:rsid w:val="00D25581"/>
    <w:rsid w:val="00D25DCF"/>
    <w:rsid w:val="00D26588"/>
    <w:rsid w:val="00D27096"/>
    <w:rsid w:val="00D31463"/>
    <w:rsid w:val="00D31A8F"/>
    <w:rsid w:val="00D326DC"/>
    <w:rsid w:val="00D3305D"/>
    <w:rsid w:val="00D33977"/>
    <w:rsid w:val="00D33FF3"/>
    <w:rsid w:val="00D37AAA"/>
    <w:rsid w:val="00D40277"/>
    <w:rsid w:val="00D402D6"/>
    <w:rsid w:val="00D404C6"/>
    <w:rsid w:val="00D40EB3"/>
    <w:rsid w:val="00D41117"/>
    <w:rsid w:val="00D41309"/>
    <w:rsid w:val="00D4134B"/>
    <w:rsid w:val="00D41382"/>
    <w:rsid w:val="00D41A5A"/>
    <w:rsid w:val="00D42B3E"/>
    <w:rsid w:val="00D42CD0"/>
    <w:rsid w:val="00D45798"/>
    <w:rsid w:val="00D45891"/>
    <w:rsid w:val="00D45E35"/>
    <w:rsid w:val="00D46F2F"/>
    <w:rsid w:val="00D47E0A"/>
    <w:rsid w:val="00D535BC"/>
    <w:rsid w:val="00D54456"/>
    <w:rsid w:val="00D552AB"/>
    <w:rsid w:val="00D575DF"/>
    <w:rsid w:val="00D60946"/>
    <w:rsid w:val="00D60D2C"/>
    <w:rsid w:val="00D60DEC"/>
    <w:rsid w:val="00D61F46"/>
    <w:rsid w:val="00D62D65"/>
    <w:rsid w:val="00D667A8"/>
    <w:rsid w:val="00D66C44"/>
    <w:rsid w:val="00D6764A"/>
    <w:rsid w:val="00D705DB"/>
    <w:rsid w:val="00D72D36"/>
    <w:rsid w:val="00D73937"/>
    <w:rsid w:val="00D74BCA"/>
    <w:rsid w:val="00D76965"/>
    <w:rsid w:val="00D77209"/>
    <w:rsid w:val="00D80524"/>
    <w:rsid w:val="00D805F9"/>
    <w:rsid w:val="00D81737"/>
    <w:rsid w:val="00D823AA"/>
    <w:rsid w:val="00D843FE"/>
    <w:rsid w:val="00D84C5D"/>
    <w:rsid w:val="00D87456"/>
    <w:rsid w:val="00D908C9"/>
    <w:rsid w:val="00D90D03"/>
    <w:rsid w:val="00D922DD"/>
    <w:rsid w:val="00D92B8E"/>
    <w:rsid w:val="00D93B92"/>
    <w:rsid w:val="00D941EC"/>
    <w:rsid w:val="00D946D6"/>
    <w:rsid w:val="00D9734F"/>
    <w:rsid w:val="00D97C8F"/>
    <w:rsid w:val="00DA22E8"/>
    <w:rsid w:val="00DA4C59"/>
    <w:rsid w:val="00DA5390"/>
    <w:rsid w:val="00DA5479"/>
    <w:rsid w:val="00DA6C55"/>
    <w:rsid w:val="00DA6D6A"/>
    <w:rsid w:val="00DA6F1A"/>
    <w:rsid w:val="00DA7C16"/>
    <w:rsid w:val="00DA7CAC"/>
    <w:rsid w:val="00DB12F6"/>
    <w:rsid w:val="00DB16B9"/>
    <w:rsid w:val="00DB290F"/>
    <w:rsid w:val="00DB2A1D"/>
    <w:rsid w:val="00DB503A"/>
    <w:rsid w:val="00DB5C1E"/>
    <w:rsid w:val="00DB69F4"/>
    <w:rsid w:val="00DB6A05"/>
    <w:rsid w:val="00DC2F5D"/>
    <w:rsid w:val="00DC3173"/>
    <w:rsid w:val="00DC5176"/>
    <w:rsid w:val="00DC5E7A"/>
    <w:rsid w:val="00DC64E3"/>
    <w:rsid w:val="00DC6913"/>
    <w:rsid w:val="00DC715F"/>
    <w:rsid w:val="00DC770E"/>
    <w:rsid w:val="00DD0969"/>
    <w:rsid w:val="00DD2BED"/>
    <w:rsid w:val="00DD4815"/>
    <w:rsid w:val="00DD5930"/>
    <w:rsid w:val="00DD703E"/>
    <w:rsid w:val="00DE054E"/>
    <w:rsid w:val="00DE15A6"/>
    <w:rsid w:val="00DE5E0C"/>
    <w:rsid w:val="00DF0419"/>
    <w:rsid w:val="00DF1143"/>
    <w:rsid w:val="00DF1B32"/>
    <w:rsid w:val="00DF2944"/>
    <w:rsid w:val="00DF32FB"/>
    <w:rsid w:val="00DF3FD1"/>
    <w:rsid w:val="00DF49A8"/>
    <w:rsid w:val="00DF501D"/>
    <w:rsid w:val="00E004AE"/>
    <w:rsid w:val="00E0094A"/>
    <w:rsid w:val="00E03DCA"/>
    <w:rsid w:val="00E051C3"/>
    <w:rsid w:val="00E05504"/>
    <w:rsid w:val="00E07153"/>
    <w:rsid w:val="00E0751D"/>
    <w:rsid w:val="00E07772"/>
    <w:rsid w:val="00E11008"/>
    <w:rsid w:val="00E12CAD"/>
    <w:rsid w:val="00E13D7D"/>
    <w:rsid w:val="00E14B90"/>
    <w:rsid w:val="00E14E2B"/>
    <w:rsid w:val="00E15647"/>
    <w:rsid w:val="00E15BEB"/>
    <w:rsid w:val="00E17C43"/>
    <w:rsid w:val="00E20061"/>
    <w:rsid w:val="00E200DC"/>
    <w:rsid w:val="00E20D1C"/>
    <w:rsid w:val="00E2126E"/>
    <w:rsid w:val="00E2153D"/>
    <w:rsid w:val="00E217BA"/>
    <w:rsid w:val="00E21A6F"/>
    <w:rsid w:val="00E21EBF"/>
    <w:rsid w:val="00E226AE"/>
    <w:rsid w:val="00E238C4"/>
    <w:rsid w:val="00E24160"/>
    <w:rsid w:val="00E24592"/>
    <w:rsid w:val="00E26080"/>
    <w:rsid w:val="00E26818"/>
    <w:rsid w:val="00E27D2C"/>
    <w:rsid w:val="00E3017A"/>
    <w:rsid w:val="00E318F9"/>
    <w:rsid w:val="00E3289E"/>
    <w:rsid w:val="00E33C02"/>
    <w:rsid w:val="00E343C7"/>
    <w:rsid w:val="00E356B9"/>
    <w:rsid w:val="00E3758D"/>
    <w:rsid w:val="00E37E24"/>
    <w:rsid w:val="00E37E7A"/>
    <w:rsid w:val="00E47994"/>
    <w:rsid w:val="00E50141"/>
    <w:rsid w:val="00E50F21"/>
    <w:rsid w:val="00E52D90"/>
    <w:rsid w:val="00E55D35"/>
    <w:rsid w:val="00E55ECF"/>
    <w:rsid w:val="00E56161"/>
    <w:rsid w:val="00E566FF"/>
    <w:rsid w:val="00E57A5D"/>
    <w:rsid w:val="00E57A6E"/>
    <w:rsid w:val="00E57FA2"/>
    <w:rsid w:val="00E60D5A"/>
    <w:rsid w:val="00E7026A"/>
    <w:rsid w:val="00E70626"/>
    <w:rsid w:val="00E716FE"/>
    <w:rsid w:val="00E72C35"/>
    <w:rsid w:val="00E72FAA"/>
    <w:rsid w:val="00E732BA"/>
    <w:rsid w:val="00E752C7"/>
    <w:rsid w:val="00E763AD"/>
    <w:rsid w:val="00E7685F"/>
    <w:rsid w:val="00E81831"/>
    <w:rsid w:val="00E819B9"/>
    <w:rsid w:val="00E820F2"/>
    <w:rsid w:val="00E83038"/>
    <w:rsid w:val="00E84286"/>
    <w:rsid w:val="00E85CF0"/>
    <w:rsid w:val="00E86B18"/>
    <w:rsid w:val="00E8720D"/>
    <w:rsid w:val="00E87B81"/>
    <w:rsid w:val="00E90CD1"/>
    <w:rsid w:val="00E922FB"/>
    <w:rsid w:val="00E9299C"/>
    <w:rsid w:val="00E948B0"/>
    <w:rsid w:val="00E94F3D"/>
    <w:rsid w:val="00E95F7C"/>
    <w:rsid w:val="00E974D6"/>
    <w:rsid w:val="00EA051E"/>
    <w:rsid w:val="00EA0E6F"/>
    <w:rsid w:val="00EA26F8"/>
    <w:rsid w:val="00EA2A66"/>
    <w:rsid w:val="00EA4CB6"/>
    <w:rsid w:val="00EA5256"/>
    <w:rsid w:val="00EA56AF"/>
    <w:rsid w:val="00EA59C8"/>
    <w:rsid w:val="00EA5B7E"/>
    <w:rsid w:val="00EA6885"/>
    <w:rsid w:val="00EB2C40"/>
    <w:rsid w:val="00EB2E4C"/>
    <w:rsid w:val="00EB6502"/>
    <w:rsid w:val="00EC2226"/>
    <w:rsid w:val="00EC4A02"/>
    <w:rsid w:val="00EC4CA7"/>
    <w:rsid w:val="00EC5715"/>
    <w:rsid w:val="00EC58FB"/>
    <w:rsid w:val="00EC719C"/>
    <w:rsid w:val="00EC783A"/>
    <w:rsid w:val="00ED017A"/>
    <w:rsid w:val="00ED2700"/>
    <w:rsid w:val="00ED28D6"/>
    <w:rsid w:val="00ED469B"/>
    <w:rsid w:val="00ED50C3"/>
    <w:rsid w:val="00ED7F53"/>
    <w:rsid w:val="00EE0679"/>
    <w:rsid w:val="00EE1E22"/>
    <w:rsid w:val="00EE32C3"/>
    <w:rsid w:val="00EE53D9"/>
    <w:rsid w:val="00EE5FC8"/>
    <w:rsid w:val="00EF007D"/>
    <w:rsid w:val="00EF3587"/>
    <w:rsid w:val="00EF4AC2"/>
    <w:rsid w:val="00EF4B9E"/>
    <w:rsid w:val="00EF5793"/>
    <w:rsid w:val="00EF6A7B"/>
    <w:rsid w:val="00EF78ED"/>
    <w:rsid w:val="00EF7BBF"/>
    <w:rsid w:val="00F00CCE"/>
    <w:rsid w:val="00F01BCA"/>
    <w:rsid w:val="00F03580"/>
    <w:rsid w:val="00F04180"/>
    <w:rsid w:val="00F05468"/>
    <w:rsid w:val="00F06562"/>
    <w:rsid w:val="00F067AA"/>
    <w:rsid w:val="00F07E64"/>
    <w:rsid w:val="00F1246F"/>
    <w:rsid w:val="00F12648"/>
    <w:rsid w:val="00F155C5"/>
    <w:rsid w:val="00F15B6A"/>
    <w:rsid w:val="00F15E8A"/>
    <w:rsid w:val="00F16338"/>
    <w:rsid w:val="00F17E3A"/>
    <w:rsid w:val="00F20F06"/>
    <w:rsid w:val="00F210F1"/>
    <w:rsid w:val="00F2139E"/>
    <w:rsid w:val="00F222A1"/>
    <w:rsid w:val="00F223F8"/>
    <w:rsid w:val="00F22556"/>
    <w:rsid w:val="00F23221"/>
    <w:rsid w:val="00F23344"/>
    <w:rsid w:val="00F250FE"/>
    <w:rsid w:val="00F25BE3"/>
    <w:rsid w:val="00F3388D"/>
    <w:rsid w:val="00F34624"/>
    <w:rsid w:val="00F3628F"/>
    <w:rsid w:val="00F3644C"/>
    <w:rsid w:val="00F402B8"/>
    <w:rsid w:val="00F420F3"/>
    <w:rsid w:val="00F42758"/>
    <w:rsid w:val="00F42A48"/>
    <w:rsid w:val="00F449CB"/>
    <w:rsid w:val="00F44A3B"/>
    <w:rsid w:val="00F51CC4"/>
    <w:rsid w:val="00F52B96"/>
    <w:rsid w:val="00F52CCF"/>
    <w:rsid w:val="00F5317B"/>
    <w:rsid w:val="00F53580"/>
    <w:rsid w:val="00F53AEE"/>
    <w:rsid w:val="00F53EFC"/>
    <w:rsid w:val="00F53F5E"/>
    <w:rsid w:val="00F61328"/>
    <w:rsid w:val="00F613C9"/>
    <w:rsid w:val="00F6184C"/>
    <w:rsid w:val="00F63362"/>
    <w:rsid w:val="00F63C87"/>
    <w:rsid w:val="00F6416A"/>
    <w:rsid w:val="00F65FDA"/>
    <w:rsid w:val="00F66D04"/>
    <w:rsid w:val="00F7030A"/>
    <w:rsid w:val="00F70616"/>
    <w:rsid w:val="00F72B41"/>
    <w:rsid w:val="00F72DE3"/>
    <w:rsid w:val="00F738AD"/>
    <w:rsid w:val="00F7457F"/>
    <w:rsid w:val="00F74D0C"/>
    <w:rsid w:val="00F76A14"/>
    <w:rsid w:val="00F770F2"/>
    <w:rsid w:val="00F81541"/>
    <w:rsid w:val="00F850EB"/>
    <w:rsid w:val="00F8534B"/>
    <w:rsid w:val="00F863C6"/>
    <w:rsid w:val="00F90A4B"/>
    <w:rsid w:val="00F91439"/>
    <w:rsid w:val="00F9485D"/>
    <w:rsid w:val="00F94E4A"/>
    <w:rsid w:val="00F962BB"/>
    <w:rsid w:val="00F9662E"/>
    <w:rsid w:val="00F96CF9"/>
    <w:rsid w:val="00FA0B19"/>
    <w:rsid w:val="00FA26CD"/>
    <w:rsid w:val="00FA279D"/>
    <w:rsid w:val="00FA3118"/>
    <w:rsid w:val="00FA35DF"/>
    <w:rsid w:val="00FA4BE9"/>
    <w:rsid w:val="00FA7594"/>
    <w:rsid w:val="00FA7D44"/>
    <w:rsid w:val="00FA7E87"/>
    <w:rsid w:val="00FB0804"/>
    <w:rsid w:val="00FB1165"/>
    <w:rsid w:val="00FB2482"/>
    <w:rsid w:val="00FB291F"/>
    <w:rsid w:val="00FB4721"/>
    <w:rsid w:val="00FB4931"/>
    <w:rsid w:val="00FB4959"/>
    <w:rsid w:val="00FB5ACD"/>
    <w:rsid w:val="00FB5B70"/>
    <w:rsid w:val="00FB7A50"/>
    <w:rsid w:val="00FB7D40"/>
    <w:rsid w:val="00FC3B83"/>
    <w:rsid w:val="00FC446C"/>
    <w:rsid w:val="00FC6889"/>
    <w:rsid w:val="00FD02AA"/>
    <w:rsid w:val="00FD05BD"/>
    <w:rsid w:val="00FD179C"/>
    <w:rsid w:val="00FD1A77"/>
    <w:rsid w:val="00FD1ACA"/>
    <w:rsid w:val="00FD2E54"/>
    <w:rsid w:val="00FD3189"/>
    <w:rsid w:val="00FD3C23"/>
    <w:rsid w:val="00FD581A"/>
    <w:rsid w:val="00FD6919"/>
    <w:rsid w:val="00FD764C"/>
    <w:rsid w:val="00FD775A"/>
    <w:rsid w:val="00FE096B"/>
    <w:rsid w:val="00FE0FFC"/>
    <w:rsid w:val="00FE15D9"/>
    <w:rsid w:val="00FE181E"/>
    <w:rsid w:val="00FE21DC"/>
    <w:rsid w:val="00FE5348"/>
    <w:rsid w:val="00FE7494"/>
    <w:rsid w:val="00FF00A1"/>
    <w:rsid w:val="00FF047C"/>
    <w:rsid w:val="00FF0714"/>
    <w:rsid w:val="00FF1CEF"/>
    <w:rsid w:val="00FF26B7"/>
    <w:rsid w:val="00FF41AB"/>
    <w:rsid w:val="00FF534C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1A8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C860BC"/>
    <w:pPr>
      <w:keepNext/>
      <w:pageBreakBefore/>
      <w:outlineLvl w:val="0"/>
    </w:pPr>
    <w:rPr>
      <w:rFonts w:ascii="Times New Roman" w:hAnsi="Times New Roman"/>
      <w:b/>
      <w:bCs/>
      <w:sz w:val="28"/>
    </w:rPr>
  </w:style>
  <w:style w:type="paragraph" w:styleId="Heading2">
    <w:name w:val="heading 2"/>
    <w:basedOn w:val="Normal"/>
    <w:next w:val="Normal"/>
    <w:qFormat/>
    <w:rsid w:val="00C860BC"/>
    <w:pPr>
      <w:keepNext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ction">
    <w:name w:val="Section"/>
    <w:basedOn w:val="Title"/>
    <w:next w:val="Normal"/>
    <w:rsid w:val="00306F5A"/>
    <w:pPr>
      <w:jc w:val="left"/>
    </w:pPr>
    <w:rPr>
      <w:rFonts w:ascii="Times New Roman" w:hAnsi="Times New Roman"/>
      <w:sz w:val="24"/>
    </w:rPr>
  </w:style>
  <w:style w:type="paragraph" w:styleId="Title">
    <w:name w:val="Title"/>
    <w:basedOn w:val="Normal"/>
    <w:qFormat/>
    <w:rsid w:val="00306F5A"/>
    <w:pPr>
      <w:spacing w:before="240" w:after="60"/>
      <w:jc w:val="center"/>
      <w:outlineLvl w:val="0"/>
    </w:pPr>
    <w:rPr>
      <w:b/>
      <w:kern w:val="28"/>
      <w:sz w:val="32"/>
      <w:szCs w:val="20"/>
    </w:rPr>
  </w:style>
  <w:style w:type="paragraph" w:styleId="BodyText">
    <w:name w:val="Body Text"/>
    <w:basedOn w:val="Normal"/>
    <w:link w:val="BodyTextChar"/>
    <w:rsid w:val="00306F5A"/>
    <w:pPr>
      <w:tabs>
        <w:tab w:val="left" w:pos="0"/>
      </w:tabs>
    </w:pPr>
    <w:rPr>
      <w:rFonts w:ascii="Times New Roman" w:hAnsi="Times New Roman"/>
      <w:snapToGrid w:val="0"/>
      <w:color w:val="000000"/>
      <w:sz w:val="20"/>
      <w:szCs w:val="20"/>
    </w:rPr>
  </w:style>
  <w:style w:type="character" w:customStyle="1" w:styleId="BodyTextChar">
    <w:name w:val="Body Text Char"/>
    <w:link w:val="BodyText"/>
    <w:rsid w:val="00C860BC"/>
    <w:rPr>
      <w:snapToGrid w:val="0"/>
      <w:color w:val="000000"/>
      <w:lang w:val="en-US" w:eastAsia="en-US" w:bidi="ar-SA"/>
    </w:rPr>
  </w:style>
  <w:style w:type="paragraph" w:customStyle="1" w:styleId="NormalIndented">
    <w:name w:val="Normal Indented"/>
    <w:basedOn w:val="Normal"/>
    <w:rsid w:val="00306F5A"/>
    <w:pPr>
      <w:spacing w:before="100"/>
      <w:ind w:left="720"/>
    </w:pPr>
    <w:rPr>
      <w:rFonts w:ascii="Times New Roman" w:hAnsi="Times New Roman"/>
      <w:kern w:val="20"/>
      <w:sz w:val="20"/>
      <w:szCs w:val="20"/>
      <w:lang w:eastAsia="de-DE"/>
    </w:rPr>
  </w:style>
  <w:style w:type="character" w:styleId="Hyperlink">
    <w:name w:val="Hyperlink"/>
    <w:rsid w:val="00306F5A"/>
    <w:rPr>
      <w:rFonts w:ascii="Courier New" w:hAnsi="Courier New"/>
      <w:b w:val="0"/>
      <w:i w:val="0"/>
      <w:dstrike w:val="0"/>
      <w:color w:val="0000FF"/>
      <w:kern w:val="20"/>
      <w:sz w:val="16"/>
      <w:u w:val="none"/>
      <w:vertAlign w:val="baseline"/>
    </w:rPr>
  </w:style>
  <w:style w:type="paragraph" w:customStyle="1" w:styleId="Note">
    <w:name w:val="Note"/>
    <w:basedOn w:val="Normal"/>
    <w:rsid w:val="00306F5A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tabs>
        <w:tab w:val="left" w:pos="720"/>
        <w:tab w:val="left" w:pos="1440"/>
      </w:tabs>
      <w:suppressAutoHyphens/>
      <w:spacing w:before="80" w:after="60"/>
    </w:pPr>
    <w:rPr>
      <w:rFonts w:cs="Arial"/>
      <w:kern w:val="16"/>
      <w:sz w:val="18"/>
      <w:szCs w:val="20"/>
    </w:rPr>
  </w:style>
  <w:style w:type="paragraph" w:customStyle="1" w:styleId="ComponentTableCaption">
    <w:name w:val="Component Table Caption"/>
    <w:basedOn w:val="ComponentTableBody"/>
    <w:rsid w:val="00306F5A"/>
    <w:pPr>
      <w:keepNext/>
      <w:spacing w:before="180" w:after="60"/>
    </w:pPr>
    <w:rPr>
      <w:sz w:val="20"/>
    </w:rPr>
  </w:style>
  <w:style w:type="paragraph" w:customStyle="1" w:styleId="ComponentTableBody">
    <w:name w:val="Component Table Body"/>
    <w:basedOn w:val="Normal"/>
    <w:rsid w:val="00306F5A"/>
    <w:pPr>
      <w:spacing w:before="60" w:line="240" w:lineRule="exact"/>
      <w:jc w:val="center"/>
    </w:pPr>
    <w:rPr>
      <w:rFonts w:cs="Arial"/>
      <w:kern w:val="16"/>
      <w:sz w:val="16"/>
      <w:szCs w:val="20"/>
    </w:rPr>
  </w:style>
  <w:style w:type="paragraph" w:customStyle="1" w:styleId="ComponentTableHeader">
    <w:name w:val="Component Table Header"/>
    <w:basedOn w:val="ComponentTableBody"/>
    <w:rsid w:val="00306F5A"/>
    <w:pPr>
      <w:keepNext/>
      <w:spacing w:before="40" w:after="20"/>
    </w:pPr>
    <w:rPr>
      <w:b/>
    </w:rPr>
  </w:style>
  <w:style w:type="character" w:styleId="Strong">
    <w:name w:val="Strong"/>
    <w:qFormat/>
    <w:rsid w:val="00306F5A"/>
    <w:rPr>
      <w:rFonts w:ascii="Times New Roman" w:hAnsi="Times New Roman" w:cs="Times New Roman"/>
      <w:b/>
      <w:i w:val="0"/>
      <w:kern w:val="20"/>
      <w:sz w:val="20"/>
      <w:u w:val="none"/>
    </w:rPr>
  </w:style>
  <w:style w:type="character" w:customStyle="1" w:styleId="HyperlinkText">
    <w:name w:val="Hyperlink Text"/>
    <w:rsid w:val="00306F5A"/>
    <w:rPr>
      <w:rFonts w:ascii="Times New Roman" w:hAnsi="Times New Roman" w:cs="Times New Roman"/>
      <w:b w:val="0"/>
      <w:i/>
      <w:dstrike w:val="0"/>
      <w:color w:val="0000FF"/>
      <w:kern w:val="20"/>
      <w:sz w:val="20"/>
      <w:u w:val="none"/>
      <w:vertAlign w:val="baseline"/>
    </w:rPr>
  </w:style>
  <w:style w:type="character" w:customStyle="1" w:styleId="ReferenceHL7Table">
    <w:name w:val="Reference HL7 Table"/>
    <w:basedOn w:val="HyperlinkText"/>
    <w:rsid w:val="00306F5A"/>
    <w:rPr>
      <w:rFonts w:ascii="Times New Roman" w:hAnsi="Times New Roman" w:cs="Times New Roman"/>
      <w:b w:val="0"/>
      <w:i/>
      <w:dstrike w:val="0"/>
      <w:color w:val="0000FF"/>
      <w:kern w:val="20"/>
      <w:sz w:val="20"/>
      <w:u w:val="none"/>
      <w:vertAlign w:val="baseline"/>
    </w:rPr>
  </w:style>
  <w:style w:type="paragraph" w:styleId="BlockText">
    <w:name w:val="Block Text"/>
    <w:basedOn w:val="Normal"/>
    <w:rsid w:val="00C54950"/>
    <w:pPr>
      <w:spacing w:after="240" w:line="360" w:lineRule="auto"/>
      <w:ind w:left="720" w:right="720"/>
      <w:jc w:val="both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8B1799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3C4E2E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table" w:styleId="TableGrid">
    <w:name w:val="Table Grid"/>
    <w:basedOn w:val="TableNormal"/>
    <w:rsid w:val="003B7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A2EF3"/>
    <w:rPr>
      <w:rFonts w:ascii="Times New Roman" w:hAnsi="Times New Roman"/>
      <w:sz w:val="20"/>
      <w:szCs w:val="20"/>
    </w:rPr>
  </w:style>
  <w:style w:type="paragraph" w:customStyle="1" w:styleId="vocdesc">
    <w:name w:val="vocdesc"/>
    <w:basedOn w:val="Normal"/>
    <w:rsid w:val="00874C15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styleId="Header">
    <w:name w:val="header"/>
    <w:basedOn w:val="Normal"/>
    <w:rsid w:val="00C860BC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styleId="FootnoteReference">
    <w:name w:val="footnote reference"/>
    <w:semiHidden/>
    <w:rsid w:val="00C860BC"/>
    <w:rPr>
      <w:vertAlign w:val="superscript"/>
    </w:rPr>
  </w:style>
  <w:style w:type="paragraph" w:styleId="NormalWeb">
    <w:name w:val="Normal (Web)"/>
    <w:basedOn w:val="Normal"/>
    <w:unhideWhenUsed/>
    <w:rsid w:val="00C860BC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ListBullet">
    <w:name w:val="List Bullet"/>
    <w:basedOn w:val="Normal"/>
    <w:rsid w:val="004B61A8"/>
    <w:pPr>
      <w:numPr>
        <w:numId w:val="6"/>
      </w:numPr>
    </w:pPr>
  </w:style>
  <w:style w:type="paragraph" w:styleId="PlainText">
    <w:name w:val="Plain Text"/>
    <w:basedOn w:val="Normal"/>
    <w:link w:val="PlainTextChar"/>
    <w:uiPriority w:val="99"/>
    <w:unhideWhenUsed/>
    <w:rsid w:val="009E45B9"/>
    <w:rPr>
      <w:rFonts w:ascii="Calibri" w:eastAsia="Calibri" w:hAnsi="Calibri"/>
    </w:rPr>
  </w:style>
  <w:style w:type="character" w:customStyle="1" w:styleId="PlainTextChar">
    <w:name w:val="Plain Text Char"/>
    <w:link w:val="PlainText"/>
    <w:uiPriority w:val="99"/>
    <w:rsid w:val="009E45B9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A0F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0FDC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8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3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1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10491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08243C"/>
                                            <w:left w:val="single" w:sz="6" w:space="5" w:color="08243C"/>
                                            <w:bottom w:val="single" w:sz="6" w:space="5" w:color="08243C"/>
                                            <w:right w:val="single" w:sz="6" w:space="5" w:color="08243C"/>
                                          </w:divBdr>
                                          <w:divsChild>
                                            <w:div w:id="150878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29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7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525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65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194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23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245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08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2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3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2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096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8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0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03027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08243C"/>
                                            <w:left w:val="single" w:sz="6" w:space="5" w:color="08243C"/>
                                            <w:bottom w:val="single" w:sz="6" w:space="5" w:color="08243C"/>
                                            <w:right w:val="single" w:sz="6" w:space="5" w:color="08243C"/>
                                          </w:divBdr>
                                          <w:divsChild>
                                            <w:div w:id="196669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41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29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929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193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2605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700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382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1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26265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08243C"/>
                                            <w:left w:val="single" w:sz="6" w:space="5" w:color="08243C"/>
                                            <w:bottom w:val="single" w:sz="6" w:space="5" w:color="08243C"/>
                                            <w:right w:val="single" w:sz="6" w:space="5" w:color="08243C"/>
                                          </w:divBdr>
                                          <w:divsChild>
                                            <w:div w:id="139146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95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46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3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96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8029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22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29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7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4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86399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08243C"/>
                                            <w:left w:val="single" w:sz="6" w:space="5" w:color="08243C"/>
                                            <w:bottom w:val="single" w:sz="6" w:space="5" w:color="08243C"/>
                                            <w:right w:val="single" w:sz="6" w:space="5" w:color="08243C"/>
                                          </w:divBdr>
                                          <w:divsChild>
                                            <w:div w:id="147522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72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80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93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181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1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5296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065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368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&amp; Observations Conference Call</vt:lpstr>
    </vt:vector>
  </TitlesOfParts>
  <Company>The CBORD Group, Inc.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Orders &amp; Observations Conference Call</dc:title>
  <dc:creator>H. Kenneth McCaslin</dc:creator>
  <cp:lastModifiedBy>Margaret Dittloff</cp:lastModifiedBy>
  <cp:revision>2</cp:revision>
  <cp:lastPrinted>2014-11-25T15:14:00Z</cp:lastPrinted>
  <dcterms:created xsi:type="dcterms:W3CDTF">2015-06-15T21:40:00Z</dcterms:created>
  <dcterms:modified xsi:type="dcterms:W3CDTF">2015-06-15T21:40:00Z</dcterms:modified>
</cp:coreProperties>
</file>